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91D" w:rsidRPr="00C853A0" w:rsidRDefault="00EB591D" w:rsidP="006C21E9">
      <w:pPr>
        <w:wordWrap w:val="0"/>
        <w:ind w:right="-2"/>
        <w:rPr>
          <w:lang w:eastAsia="zh-CN"/>
        </w:rPr>
      </w:pPr>
      <w:bookmarkStart w:id="0" w:name="_GoBack"/>
      <w:bookmarkEnd w:id="0"/>
      <w:r w:rsidRPr="00C853A0">
        <w:rPr>
          <w:rFonts w:hint="eastAsia"/>
          <w:lang w:eastAsia="zh-CN"/>
        </w:rPr>
        <w:t>様式第</w:t>
      </w:r>
      <w:r w:rsidR="00E1054B" w:rsidRPr="00C853A0">
        <w:rPr>
          <w:rFonts w:hint="eastAsia"/>
          <w:lang w:eastAsia="zh-CN"/>
        </w:rPr>
        <w:t>４</w:t>
      </w:r>
      <w:r w:rsidRPr="00C853A0">
        <w:rPr>
          <w:rFonts w:hint="eastAsia"/>
          <w:lang w:eastAsia="zh-CN"/>
        </w:rPr>
        <w:t>号（</w:t>
      </w:r>
      <w:r w:rsidR="00683E51" w:rsidRPr="00C853A0">
        <w:rPr>
          <w:rFonts w:hint="eastAsia"/>
          <w:lang w:eastAsia="zh-CN"/>
        </w:rPr>
        <w:t>第８条関係</w:t>
      </w:r>
      <w:r w:rsidRPr="00C853A0">
        <w:rPr>
          <w:rFonts w:hint="eastAsia"/>
          <w:lang w:eastAsia="zh-CN"/>
        </w:rPr>
        <w:t>）</w:t>
      </w:r>
    </w:p>
    <w:p w:rsidR="00040A38" w:rsidRPr="00C853A0" w:rsidRDefault="00040A38" w:rsidP="006C21E9">
      <w:pPr>
        <w:spacing w:line="280" w:lineRule="exact"/>
        <w:ind w:right="-2"/>
        <w:jc w:val="left"/>
        <w:rPr>
          <w:lang w:eastAsia="zh-CN"/>
        </w:rPr>
      </w:pPr>
    </w:p>
    <w:p w:rsidR="009A6D85" w:rsidRPr="00C853A0" w:rsidRDefault="009A6D85" w:rsidP="006C21E9">
      <w:pPr>
        <w:spacing w:line="320" w:lineRule="exact"/>
        <w:ind w:right="-2" w:firstLineChars="2700" w:firstLine="6646"/>
        <w:jc w:val="left"/>
        <w:rPr>
          <w:rFonts w:hAnsi="ＭＳ 明朝"/>
          <w:lang w:eastAsia="zh-CN"/>
        </w:rPr>
      </w:pPr>
      <w:r w:rsidRPr="00C853A0">
        <w:rPr>
          <w:rFonts w:hAnsi="ＭＳ 明朝" w:hint="eastAsia"/>
          <w:lang w:eastAsia="zh-CN"/>
        </w:rPr>
        <w:t xml:space="preserve">　　年　　月　　日</w:t>
      </w:r>
      <w:r w:rsidR="00A542C3" w:rsidRPr="00C853A0">
        <w:rPr>
          <w:rFonts w:hAnsi="ＭＳ 明朝" w:hint="eastAsia"/>
          <w:lang w:eastAsia="zh-CN"/>
        </w:rPr>
        <w:t xml:space="preserve">　</w:t>
      </w:r>
    </w:p>
    <w:p w:rsidR="00EF2D24" w:rsidRPr="00C853A0" w:rsidRDefault="00EF2D24" w:rsidP="006C21E9">
      <w:pPr>
        <w:spacing w:line="280" w:lineRule="exact"/>
        <w:ind w:right="-2"/>
        <w:jc w:val="left"/>
        <w:rPr>
          <w:rFonts w:hAnsi="ＭＳ 明朝"/>
          <w:lang w:eastAsia="zh-CN"/>
        </w:rPr>
      </w:pPr>
    </w:p>
    <w:p w:rsidR="009A6D85" w:rsidRPr="00C853A0" w:rsidRDefault="009A6D85" w:rsidP="006C21E9">
      <w:pPr>
        <w:overflowPunct w:val="0"/>
        <w:spacing w:line="320" w:lineRule="exact"/>
        <w:ind w:right="-2" w:firstLineChars="100" w:firstLine="246"/>
        <w:jc w:val="left"/>
        <w:rPr>
          <w:rFonts w:hAnsi="ＭＳ 明朝"/>
        </w:rPr>
      </w:pPr>
      <w:r w:rsidRPr="00C853A0">
        <w:rPr>
          <w:rFonts w:hint="eastAsia"/>
        </w:rPr>
        <w:t>（宛先）伊那市長</w:t>
      </w:r>
    </w:p>
    <w:p w:rsidR="009A6D85" w:rsidRPr="00C853A0" w:rsidRDefault="009A6D85" w:rsidP="006C21E9">
      <w:pPr>
        <w:overflowPunct w:val="0"/>
        <w:spacing w:line="280" w:lineRule="exact"/>
        <w:ind w:right="-2"/>
        <w:jc w:val="left"/>
        <w:rPr>
          <w:rFonts w:hAnsi="ＭＳ 明朝"/>
        </w:rPr>
      </w:pPr>
    </w:p>
    <w:p w:rsidR="009A6D85" w:rsidRPr="00C853A0" w:rsidRDefault="009A6D85" w:rsidP="006C21E9">
      <w:pPr>
        <w:overflowPunct w:val="0"/>
        <w:spacing w:line="320" w:lineRule="exact"/>
        <w:ind w:right="-2" w:firstLineChars="2100" w:firstLine="5169"/>
        <w:jc w:val="left"/>
        <w:rPr>
          <w:rFonts w:hAnsi="ＭＳ 明朝"/>
        </w:rPr>
      </w:pPr>
      <w:r w:rsidRPr="00C853A0">
        <w:rPr>
          <w:rFonts w:hAnsi="ＭＳ 明朝" w:hint="eastAsia"/>
        </w:rPr>
        <w:t xml:space="preserve">認定者　</w:t>
      </w:r>
      <w:r w:rsidRPr="00C853A0">
        <w:rPr>
          <w:rFonts w:hAnsi="ＭＳ 明朝" w:hint="eastAsia"/>
          <w:spacing w:val="125"/>
        </w:rPr>
        <w:t>住</w:t>
      </w:r>
      <w:r w:rsidRPr="00C853A0">
        <w:rPr>
          <w:rFonts w:hAnsi="ＭＳ 明朝" w:hint="eastAsia"/>
        </w:rPr>
        <w:t>所</w:t>
      </w:r>
    </w:p>
    <w:p w:rsidR="009A6D85" w:rsidRPr="00C853A0" w:rsidRDefault="009A6D85" w:rsidP="006C21E9">
      <w:pPr>
        <w:overflowPunct w:val="0"/>
        <w:spacing w:line="320" w:lineRule="exact"/>
        <w:ind w:right="-2" w:firstLineChars="200" w:firstLine="492"/>
        <w:jc w:val="left"/>
        <w:rPr>
          <w:rFonts w:hAnsi="ＭＳ 明朝"/>
        </w:rPr>
      </w:pPr>
      <w:r w:rsidRPr="00C853A0">
        <w:rPr>
          <w:rFonts w:hAnsi="ＭＳ 明朝" w:hint="eastAsia"/>
        </w:rPr>
        <w:t xml:space="preserve">　　　　　　　　　　　　　　　　　　　　　　　</w:t>
      </w:r>
      <w:r w:rsidRPr="00C853A0">
        <w:rPr>
          <w:rFonts w:hAnsi="ＭＳ 明朝" w:hint="eastAsia"/>
          <w:spacing w:val="125"/>
        </w:rPr>
        <w:t>氏</w:t>
      </w:r>
      <w:r w:rsidRPr="00C853A0">
        <w:rPr>
          <w:rFonts w:hAnsi="ＭＳ 明朝" w:hint="eastAsia"/>
        </w:rPr>
        <w:t>名</w:t>
      </w:r>
    </w:p>
    <w:p w:rsidR="009A6D85" w:rsidRPr="00C853A0" w:rsidRDefault="009A6D85" w:rsidP="006C21E9">
      <w:pPr>
        <w:overflowPunct w:val="0"/>
        <w:spacing w:line="320" w:lineRule="exact"/>
        <w:ind w:right="-2" w:firstLineChars="200" w:firstLine="492"/>
        <w:jc w:val="left"/>
        <w:rPr>
          <w:rFonts w:hAnsi="ＭＳ 明朝"/>
        </w:rPr>
      </w:pPr>
      <w:r w:rsidRPr="00C853A0">
        <w:rPr>
          <w:rFonts w:hAnsi="ＭＳ 明朝" w:hint="eastAsia"/>
        </w:rPr>
        <w:t xml:space="preserve">　　　　　　　　　　　　　　　　　　　　　　　連絡先</w:t>
      </w:r>
    </w:p>
    <w:p w:rsidR="009A6D85" w:rsidRPr="00C853A0" w:rsidRDefault="009A6D85" w:rsidP="006C21E9">
      <w:pPr>
        <w:spacing w:line="280" w:lineRule="exact"/>
        <w:ind w:right="-2" w:hanging="199"/>
        <w:jc w:val="left"/>
        <w:rPr>
          <w:rFonts w:hAnsi="ＭＳ 明朝"/>
        </w:rPr>
      </w:pPr>
    </w:p>
    <w:p w:rsidR="009A6D85" w:rsidRPr="00C853A0" w:rsidRDefault="00683E51" w:rsidP="006C21E9">
      <w:pPr>
        <w:spacing w:line="320" w:lineRule="exact"/>
        <w:ind w:right="-2" w:hanging="201"/>
        <w:jc w:val="center"/>
        <w:rPr>
          <w:rFonts w:hAnsi="ＭＳ 明朝"/>
          <w:b/>
          <w:lang w:eastAsia="zh-CN"/>
        </w:rPr>
      </w:pPr>
      <w:r w:rsidRPr="00C853A0">
        <w:rPr>
          <w:rFonts w:hAnsi="ＭＳ 明朝" w:hint="eastAsia"/>
          <w:lang w:eastAsia="zh-CN"/>
        </w:rPr>
        <w:t>伊那市奨学金返還支援補助金交付申請書兼請求書</w:t>
      </w:r>
    </w:p>
    <w:p w:rsidR="009A6D85" w:rsidRPr="00C853A0" w:rsidRDefault="009A6D85" w:rsidP="006C21E9">
      <w:pPr>
        <w:spacing w:line="320" w:lineRule="exact"/>
        <w:ind w:right="-2" w:hanging="200"/>
        <w:jc w:val="left"/>
        <w:rPr>
          <w:rFonts w:hAnsi="ＭＳ 明朝"/>
          <w:lang w:eastAsia="zh-CN"/>
        </w:rPr>
      </w:pPr>
    </w:p>
    <w:p w:rsidR="009A6D85" w:rsidRPr="00C853A0" w:rsidRDefault="009A6D85" w:rsidP="006C21E9">
      <w:pPr>
        <w:spacing w:line="320" w:lineRule="exact"/>
        <w:ind w:right="-2"/>
        <w:jc w:val="left"/>
        <w:rPr>
          <w:rFonts w:hAnsi="ＭＳ 明朝"/>
        </w:rPr>
      </w:pPr>
      <w:r w:rsidRPr="00C853A0">
        <w:rPr>
          <w:rFonts w:hAnsi="ＭＳ 明朝" w:hint="eastAsia"/>
          <w:lang w:eastAsia="zh-CN"/>
        </w:rPr>
        <w:t xml:space="preserve">　</w:t>
      </w:r>
      <w:r w:rsidR="00172470" w:rsidRPr="00C853A0">
        <w:rPr>
          <w:rFonts w:ascii="游明朝" w:hAnsi="游明朝" w:cs="ＭＳ 明朝" w:hint="eastAsia"/>
        </w:rPr>
        <w:t>伊那市奨学金返還支援補助金交付要綱第９条</w:t>
      </w:r>
      <w:r w:rsidR="00172470" w:rsidRPr="00C853A0">
        <w:rPr>
          <w:rFonts w:hAnsi="ＭＳ 明朝" w:hint="eastAsia"/>
        </w:rPr>
        <w:t>の規定により、</w:t>
      </w:r>
      <w:r w:rsidRPr="00C853A0">
        <w:rPr>
          <w:rFonts w:hAnsi="ＭＳ 明朝" w:hint="eastAsia"/>
        </w:rPr>
        <w:t>関係書類を添えて</w:t>
      </w:r>
      <w:r w:rsidR="00172470" w:rsidRPr="00C853A0">
        <w:rPr>
          <w:rFonts w:hAnsi="ＭＳ 明朝" w:hint="eastAsia"/>
        </w:rPr>
        <w:t>補助金の交付を</w:t>
      </w:r>
      <w:r w:rsidRPr="00C853A0">
        <w:rPr>
          <w:rFonts w:hAnsi="ＭＳ 明朝" w:hint="eastAsia"/>
        </w:rPr>
        <w:t>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102"/>
        <w:gridCol w:w="418"/>
        <w:gridCol w:w="1126"/>
        <w:gridCol w:w="141"/>
        <w:gridCol w:w="1122"/>
        <w:gridCol w:w="2659"/>
      </w:tblGrid>
      <w:tr w:rsidR="00533AA8" w:rsidRPr="00C853A0" w:rsidTr="002F10DB">
        <w:trPr>
          <w:trHeight w:val="567"/>
        </w:trPr>
        <w:tc>
          <w:tcPr>
            <w:tcW w:w="1843" w:type="dxa"/>
            <w:vAlign w:val="center"/>
          </w:tcPr>
          <w:p w:rsidR="00E1054B" w:rsidRPr="00C853A0" w:rsidRDefault="00DA51EC" w:rsidP="006C21E9">
            <w:pPr>
              <w:pStyle w:val="af4"/>
              <w:spacing w:line="300" w:lineRule="exact"/>
              <w:ind w:right="70"/>
              <w:jc w:val="center"/>
              <w:rPr>
                <w:kern w:val="0"/>
                <w:sz w:val="21"/>
                <w:szCs w:val="21"/>
              </w:rPr>
            </w:pPr>
            <w:r w:rsidRPr="00C853A0">
              <w:rPr>
                <w:rFonts w:hint="eastAsia"/>
                <w:kern w:val="0"/>
                <w:sz w:val="21"/>
                <w:szCs w:val="21"/>
              </w:rPr>
              <w:t>認定年月日</w:t>
            </w:r>
          </w:p>
          <w:p w:rsidR="00533AA8" w:rsidRPr="00C853A0" w:rsidRDefault="00DA51EC" w:rsidP="006C21E9">
            <w:pPr>
              <w:pStyle w:val="af4"/>
              <w:spacing w:line="300" w:lineRule="exact"/>
              <w:ind w:right="70"/>
              <w:jc w:val="center"/>
              <w:rPr>
                <w:rFonts w:hAnsi="ＭＳ 明朝"/>
                <w:sz w:val="21"/>
                <w:szCs w:val="21"/>
              </w:rPr>
            </w:pPr>
            <w:r w:rsidRPr="00C853A0">
              <w:rPr>
                <w:rFonts w:hint="eastAsia"/>
                <w:kern w:val="0"/>
                <w:sz w:val="21"/>
                <w:szCs w:val="21"/>
              </w:rPr>
              <w:t>及び認定番号</w:t>
            </w:r>
          </w:p>
        </w:tc>
        <w:tc>
          <w:tcPr>
            <w:tcW w:w="7655" w:type="dxa"/>
            <w:gridSpan w:val="6"/>
            <w:vAlign w:val="center"/>
          </w:tcPr>
          <w:p w:rsidR="00533AA8" w:rsidRPr="00C853A0" w:rsidRDefault="00DA51EC" w:rsidP="006C21E9">
            <w:pPr>
              <w:pStyle w:val="af4"/>
              <w:spacing w:line="300" w:lineRule="exact"/>
              <w:ind w:right="796" w:firstLineChars="400" w:firstLine="985"/>
              <w:jc w:val="both"/>
              <w:rPr>
                <w:rFonts w:hAnsi="ＭＳ 明朝"/>
                <w:sz w:val="21"/>
                <w:szCs w:val="21"/>
                <w:lang w:eastAsia="zh-CN"/>
              </w:rPr>
            </w:pPr>
            <w:r w:rsidRPr="00C853A0">
              <w:rPr>
                <w:rFonts w:hAnsi="ＭＳ 明朝" w:hint="eastAsia"/>
                <w:sz w:val="21"/>
                <w:szCs w:val="21"/>
                <w:lang w:eastAsia="zh-CN"/>
              </w:rPr>
              <w:t>年　　月　　日　／　　　年度　　号</w:t>
            </w:r>
          </w:p>
        </w:tc>
      </w:tr>
      <w:tr w:rsidR="005B00AA" w:rsidRPr="00C853A0" w:rsidTr="002F10DB">
        <w:trPr>
          <w:trHeight w:val="340"/>
        </w:trPr>
        <w:tc>
          <w:tcPr>
            <w:tcW w:w="1843" w:type="dxa"/>
            <w:vAlign w:val="center"/>
          </w:tcPr>
          <w:p w:rsidR="005B00AA" w:rsidRPr="00C853A0" w:rsidRDefault="00A6767E" w:rsidP="006C21E9">
            <w:pPr>
              <w:pStyle w:val="af4"/>
              <w:jc w:val="center"/>
              <w:rPr>
                <w:sz w:val="21"/>
                <w:szCs w:val="21"/>
              </w:rPr>
            </w:pPr>
            <w:r w:rsidRPr="00C853A0">
              <w:rPr>
                <w:rFonts w:hint="eastAsia"/>
                <w:sz w:val="21"/>
                <w:szCs w:val="21"/>
              </w:rPr>
              <w:t>市内居住日</w:t>
            </w:r>
          </w:p>
        </w:tc>
        <w:tc>
          <w:tcPr>
            <w:tcW w:w="7655" w:type="dxa"/>
            <w:gridSpan w:val="6"/>
            <w:vAlign w:val="center"/>
          </w:tcPr>
          <w:p w:rsidR="005B00AA" w:rsidRPr="00C853A0" w:rsidRDefault="00A6767E" w:rsidP="006C21E9">
            <w:pPr>
              <w:ind w:firstLineChars="400" w:firstLine="985"/>
              <w:jc w:val="left"/>
            </w:pPr>
            <w:r w:rsidRPr="00C853A0">
              <w:rPr>
                <w:rFonts w:hint="eastAsia"/>
              </w:rPr>
              <w:t>年　　月　　日</w:t>
            </w:r>
          </w:p>
        </w:tc>
      </w:tr>
      <w:tr w:rsidR="00533AA8" w:rsidRPr="00C853A0" w:rsidTr="002F10DB">
        <w:trPr>
          <w:trHeight w:val="567"/>
        </w:trPr>
        <w:tc>
          <w:tcPr>
            <w:tcW w:w="1843" w:type="dxa"/>
            <w:vMerge w:val="restart"/>
            <w:vAlign w:val="center"/>
          </w:tcPr>
          <w:p w:rsidR="00533AA8" w:rsidRPr="00C853A0" w:rsidRDefault="00533AA8" w:rsidP="006C21E9">
            <w:pPr>
              <w:pStyle w:val="af4"/>
              <w:jc w:val="center"/>
              <w:rPr>
                <w:sz w:val="21"/>
                <w:szCs w:val="21"/>
              </w:rPr>
            </w:pPr>
            <w:r w:rsidRPr="00C853A0">
              <w:rPr>
                <w:rFonts w:hint="eastAsia"/>
                <w:kern w:val="0"/>
                <w:sz w:val="21"/>
                <w:szCs w:val="21"/>
              </w:rPr>
              <w:t>就職先</w:t>
            </w:r>
          </w:p>
        </w:tc>
        <w:tc>
          <w:tcPr>
            <w:tcW w:w="2552" w:type="dxa"/>
            <w:gridSpan w:val="2"/>
            <w:vAlign w:val="center"/>
          </w:tcPr>
          <w:p w:rsidR="00533AA8" w:rsidRPr="00C853A0" w:rsidRDefault="00533AA8" w:rsidP="006C21E9">
            <w:pPr>
              <w:jc w:val="center"/>
              <w:rPr>
                <w:w w:val="80"/>
              </w:rPr>
            </w:pPr>
            <w:r w:rsidRPr="00C853A0">
              <w:rPr>
                <w:rFonts w:hint="eastAsia"/>
              </w:rPr>
              <w:t>就職先の名称</w:t>
            </w:r>
          </w:p>
        </w:tc>
        <w:tc>
          <w:tcPr>
            <w:tcW w:w="5103" w:type="dxa"/>
            <w:gridSpan w:val="4"/>
            <w:vAlign w:val="center"/>
          </w:tcPr>
          <w:p w:rsidR="00533AA8" w:rsidRPr="00C853A0" w:rsidRDefault="00533AA8" w:rsidP="006C21E9">
            <w:pPr>
              <w:pStyle w:val="af4"/>
              <w:tabs>
                <w:tab w:val="left" w:pos="4428"/>
              </w:tabs>
              <w:rPr>
                <w:sz w:val="21"/>
                <w:szCs w:val="21"/>
              </w:rPr>
            </w:pPr>
            <w:r w:rsidRPr="00C853A0">
              <w:rPr>
                <w:rFonts w:hint="eastAsia"/>
                <w:sz w:val="21"/>
                <w:szCs w:val="21"/>
              </w:rPr>
              <w:t>□変更あり</w:t>
            </w:r>
          </w:p>
          <w:p w:rsidR="00533AA8" w:rsidRPr="00C853A0" w:rsidRDefault="00533AA8" w:rsidP="006C21E9">
            <w:pPr>
              <w:pStyle w:val="af4"/>
              <w:rPr>
                <w:sz w:val="21"/>
                <w:szCs w:val="21"/>
              </w:rPr>
            </w:pPr>
            <w:r w:rsidRPr="00C853A0">
              <w:rPr>
                <w:rFonts w:hint="eastAsia"/>
                <w:sz w:val="21"/>
                <w:szCs w:val="21"/>
              </w:rPr>
              <w:t>□変更なし</w:t>
            </w:r>
          </w:p>
        </w:tc>
      </w:tr>
      <w:tr w:rsidR="00533AA8" w:rsidRPr="00C853A0" w:rsidTr="002F10DB">
        <w:trPr>
          <w:trHeight w:val="567"/>
        </w:trPr>
        <w:tc>
          <w:tcPr>
            <w:tcW w:w="1843" w:type="dxa"/>
            <w:vMerge/>
            <w:vAlign w:val="center"/>
          </w:tcPr>
          <w:p w:rsidR="00533AA8" w:rsidRPr="00C853A0" w:rsidRDefault="00533AA8" w:rsidP="006C21E9">
            <w:pPr>
              <w:pStyle w:val="af4"/>
              <w:jc w:val="both"/>
              <w:rPr>
                <w:sz w:val="21"/>
                <w:szCs w:val="21"/>
              </w:rPr>
            </w:pPr>
          </w:p>
        </w:tc>
        <w:tc>
          <w:tcPr>
            <w:tcW w:w="2552" w:type="dxa"/>
            <w:gridSpan w:val="2"/>
            <w:vAlign w:val="center"/>
          </w:tcPr>
          <w:p w:rsidR="00533AA8" w:rsidRPr="00C853A0" w:rsidRDefault="00533AA8" w:rsidP="006C21E9">
            <w:pPr>
              <w:jc w:val="center"/>
              <w:rPr>
                <w:w w:val="66"/>
              </w:rPr>
            </w:pPr>
            <w:r w:rsidRPr="00C853A0">
              <w:rPr>
                <w:rFonts w:hint="eastAsia"/>
              </w:rPr>
              <w:t>勤務地の所在地</w:t>
            </w:r>
          </w:p>
        </w:tc>
        <w:tc>
          <w:tcPr>
            <w:tcW w:w="5103" w:type="dxa"/>
            <w:gridSpan w:val="4"/>
            <w:vAlign w:val="center"/>
          </w:tcPr>
          <w:p w:rsidR="00533AA8" w:rsidRPr="00C853A0" w:rsidRDefault="00533AA8" w:rsidP="006C21E9">
            <w:pPr>
              <w:pStyle w:val="af4"/>
              <w:rPr>
                <w:sz w:val="21"/>
                <w:szCs w:val="21"/>
              </w:rPr>
            </w:pPr>
            <w:r w:rsidRPr="00C853A0">
              <w:rPr>
                <w:rFonts w:hint="eastAsia"/>
                <w:sz w:val="21"/>
                <w:szCs w:val="21"/>
              </w:rPr>
              <w:t>□変更あり</w:t>
            </w:r>
          </w:p>
          <w:p w:rsidR="00533AA8" w:rsidRPr="00C853A0" w:rsidRDefault="00533AA8" w:rsidP="006C21E9">
            <w:pPr>
              <w:pStyle w:val="af4"/>
              <w:ind w:right="4"/>
              <w:rPr>
                <w:sz w:val="21"/>
                <w:szCs w:val="21"/>
              </w:rPr>
            </w:pPr>
            <w:r w:rsidRPr="00C853A0">
              <w:rPr>
                <w:rFonts w:hint="eastAsia"/>
                <w:sz w:val="21"/>
                <w:szCs w:val="21"/>
              </w:rPr>
              <w:t>□変更なし</w:t>
            </w:r>
          </w:p>
        </w:tc>
      </w:tr>
      <w:tr w:rsidR="00E1054B" w:rsidRPr="00C853A0" w:rsidTr="002F10DB">
        <w:trPr>
          <w:trHeight w:val="340"/>
        </w:trPr>
        <w:tc>
          <w:tcPr>
            <w:tcW w:w="1843" w:type="dxa"/>
            <w:vMerge/>
            <w:vAlign w:val="center"/>
          </w:tcPr>
          <w:p w:rsidR="00E1054B" w:rsidRPr="00C853A0" w:rsidRDefault="00E1054B" w:rsidP="006C21E9">
            <w:pPr>
              <w:pStyle w:val="af4"/>
              <w:jc w:val="both"/>
              <w:rPr>
                <w:sz w:val="21"/>
                <w:szCs w:val="21"/>
              </w:rPr>
            </w:pPr>
          </w:p>
        </w:tc>
        <w:tc>
          <w:tcPr>
            <w:tcW w:w="2552" w:type="dxa"/>
            <w:gridSpan w:val="2"/>
            <w:vAlign w:val="center"/>
          </w:tcPr>
          <w:p w:rsidR="00E1054B" w:rsidRPr="00C853A0" w:rsidRDefault="00FF6CC1" w:rsidP="006C21E9">
            <w:pPr>
              <w:jc w:val="center"/>
            </w:pPr>
            <w:r w:rsidRPr="00C853A0">
              <w:rPr>
                <w:rFonts w:hint="eastAsia"/>
              </w:rPr>
              <w:t>本社･本店</w:t>
            </w:r>
            <w:r w:rsidR="00E1054B" w:rsidRPr="00C853A0">
              <w:rPr>
                <w:rFonts w:hint="eastAsia"/>
              </w:rPr>
              <w:t>の所在地</w:t>
            </w:r>
          </w:p>
        </w:tc>
        <w:tc>
          <w:tcPr>
            <w:tcW w:w="5103" w:type="dxa"/>
            <w:gridSpan w:val="4"/>
            <w:vAlign w:val="center"/>
          </w:tcPr>
          <w:p w:rsidR="00E1054B" w:rsidRPr="00C853A0" w:rsidRDefault="00E1054B" w:rsidP="006C21E9">
            <w:pPr>
              <w:pStyle w:val="af4"/>
              <w:rPr>
                <w:sz w:val="21"/>
                <w:szCs w:val="21"/>
              </w:rPr>
            </w:pPr>
          </w:p>
        </w:tc>
      </w:tr>
      <w:tr w:rsidR="00533AA8" w:rsidRPr="00C853A0" w:rsidTr="002F10DB">
        <w:trPr>
          <w:trHeight w:val="340"/>
        </w:trPr>
        <w:tc>
          <w:tcPr>
            <w:tcW w:w="1843" w:type="dxa"/>
            <w:vMerge/>
            <w:vAlign w:val="center"/>
          </w:tcPr>
          <w:p w:rsidR="00533AA8" w:rsidRPr="00C853A0" w:rsidRDefault="00533AA8" w:rsidP="006C21E9">
            <w:pPr>
              <w:pStyle w:val="af4"/>
              <w:jc w:val="both"/>
              <w:rPr>
                <w:sz w:val="21"/>
                <w:szCs w:val="21"/>
              </w:rPr>
            </w:pPr>
          </w:p>
        </w:tc>
        <w:tc>
          <w:tcPr>
            <w:tcW w:w="2552" w:type="dxa"/>
            <w:gridSpan w:val="2"/>
            <w:vAlign w:val="center"/>
          </w:tcPr>
          <w:p w:rsidR="00533AA8" w:rsidRPr="00C853A0" w:rsidRDefault="00533AA8" w:rsidP="006C21E9">
            <w:pPr>
              <w:jc w:val="center"/>
            </w:pPr>
            <w:r w:rsidRPr="00C853A0">
              <w:rPr>
                <w:rFonts w:hint="eastAsia"/>
              </w:rPr>
              <w:t>就職年月日</w:t>
            </w:r>
          </w:p>
        </w:tc>
        <w:tc>
          <w:tcPr>
            <w:tcW w:w="5103" w:type="dxa"/>
            <w:gridSpan w:val="4"/>
            <w:vAlign w:val="center"/>
          </w:tcPr>
          <w:p w:rsidR="00533AA8" w:rsidRPr="00C853A0" w:rsidRDefault="00533AA8" w:rsidP="006C21E9">
            <w:pPr>
              <w:pStyle w:val="af4"/>
              <w:ind w:right="796" w:firstLineChars="700" w:firstLine="1723"/>
              <w:jc w:val="both"/>
              <w:rPr>
                <w:sz w:val="21"/>
                <w:szCs w:val="21"/>
              </w:rPr>
            </w:pPr>
            <w:r w:rsidRPr="00C853A0">
              <w:rPr>
                <w:rFonts w:hint="eastAsia"/>
                <w:sz w:val="21"/>
                <w:szCs w:val="21"/>
              </w:rPr>
              <w:t>年　　月　　日</w:t>
            </w:r>
          </w:p>
        </w:tc>
      </w:tr>
      <w:tr w:rsidR="005B00AA" w:rsidRPr="00C853A0" w:rsidTr="002F10DB">
        <w:trPr>
          <w:trHeight w:val="340"/>
        </w:trPr>
        <w:tc>
          <w:tcPr>
            <w:tcW w:w="1843" w:type="dxa"/>
            <w:vAlign w:val="center"/>
          </w:tcPr>
          <w:p w:rsidR="005B00AA" w:rsidRPr="00C853A0" w:rsidRDefault="005B00AA" w:rsidP="006C21E9">
            <w:pPr>
              <w:pStyle w:val="af4"/>
              <w:ind w:right="-15"/>
              <w:jc w:val="center"/>
              <w:rPr>
                <w:sz w:val="21"/>
                <w:szCs w:val="21"/>
              </w:rPr>
            </w:pPr>
            <w:r w:rsidRPr="00C853A0">
              <w:rPr>
                <w:rFonts w:hint="eastAsia"/>
                <w:kern w:val="0"/>
                <w:sz w:val="21"/>
                <w:szCs w:val="21"/>
              </w:rPr>
              <w:t>奨学金の名称</w:t>
            </w:r>
          </w:p>
        </w:tc>
        <w:tc>
          <w:tcPr>
            <w:tcW w:w="7655" w:type="dxa"/>
            <w:gridSpan w:val="6"/>
            <w:vAlign w:val="center"/>
          </w:tcPr>
          <w:p w:rsidR="00BB51B7" w:rsidRPr="00C853A0" w:rsidRDefault="00BB51B7" w:rsidP="006C21E9">
            <w:pPr>
              <w:pStyle w:val="af4"/>
              <w:jc w:val="left"/>
              <w:rPr>
                <w:sz w:val="21"/>
                <w:szCs w:val="21"/>
              </w:rPr>
            </w:pPr>
          </w:p>
        </w:tc>
      </w:tr>
      <w:tr w:rsidR="005B00AA" w:rsidRPr="00C853A0" w:rsidTr="002F10DB">
        <w:trPr>
          <w:trHeight w:val="567"/>
        </w:trPr>
        <w:tc>
          <w:tcPr>
            <w:tcW w:w="1843" w:type="dxa"/>
            <w:vAlign w:val="center"/>
          </w:tcPr>
          <w:p w:rsidR="00E1054B" w:rsidRPr="00C853A0" w:rsidRDefault="00A6767E" w:rsidP="006C21E9">
            <w:pPr>
              <w:spacing w:line="300" w:lineRule="exact"/>
              <w:jc w:val="center"/>
            </w:pPr>
            <w:r w:rsidRPr="00C853A0">
              <w:rPr>
                <w:rFonts w:hint="eastAsia"/>
              </w:rPr>
              <w:t>その他の</w:t>
            </w:r>
          </w:p>
          <w:p w:rsidR="005B00AA" w:rsidRPr="00C853A0" w:rsidRDefault="00A6767E" w:rsidP="006C21E9">
            <w:pPr>
              <w:spacing w:line="300" w:lineRule="exact"/>
              <w:jc w:val="center"/>
            </w:pPr>
            <w:r w:rsidRPr="00C853A0">
              <w:rPr>
                <w:rFonts w:hint="eastAsia"/>
              </w:rPr>
              <w:t>補助金</w:t>
            </w:r>
          </w:p>
        </w:tc>
        <w:tc>
          <w:tcPr>
            <w:tcW w:w="7655" w:type="dxa"/>
            <w:gridSpan w:val="6"/>
            <w:vAlign w:val="center"/>
          </w:tcPr>
          <w:p w:rsidR="00A6767E" w:rsidRPr="00C853A0" w:rsidRDefault="00A6767E" w:rsidP="006C21E9">
            <w:pPr>
              <w:spacing w:line="300" w:lineRule="exact"/>
            </w:pPr>
            <w:r w:rsidRPr="00C853A0">
              <w:rPr>
                <w:rFonts w:hint="eastAsia"/>
              </w:rPr>
              <w:t>□他の補助金を受けている（年　　　　　　円）…</w:t>
            </w:r>
            <w:r w:rsidRPr="00C853A0">
              <w:rPr>
                <w:rFonts w:hint="eastAsia"/>
                <w:b/>
              </w:rPr>
              <w:t>Ａ</w:t>
            </w:r>
            <w:r w:rsidRPr="00C853A0">
              <w:rPr>
                <w:b/>
              </w:rPr>
              <w:t>’</w:t>
            </w:r>
          </w:p>
          <w:p w:rsidR="005B00AA" w:rsidRPr="00C853A0" w:rsidRDefault="00A6767E" w:rsidP="006C21E9">
            <w:pPr>
              <w:spacing w:line="300" w:lineRule="exact"/>
              <w:jc w:val="left"/>
            </w:pPr>
            <w:r w:rsidRPr="00C853A0">
              <w:rPr>
                <w:rFonts w:hint="eastAsia"/>
              </w:rPr>
              <w:t>□受けていない</w:t>
            </w:r>
          </w:p>
        </w:tc>
      </w:tr>
      <w:tr w:rsidR="005B00AA" w:rsidRPr="00C853A0" w:rsidTr="002F10DB">
        <w:trPr>
          <w:trHeight w:val="340"/>
        </w:trPr>
        <w:tc>
          <w:tcPr>
            <w:tcW w:w="1843" w:type="dxa"/>
            <w:vMerge w:val="restart"/>
            <w:vAlign w:val="center"/>
          </w:tcPr>
          <w:p w:rsidR="00E1054B" w:rsidRPr="00C853A0" w:rsidRDefault="00883718" w:rsidP="006C21E9">
            <w:pPr>
              <w:spacing w:line="300" w:lineRule="exact"/>
              <w:jc w:val="center"/>
            </w:pPr>
            <w:r w:rsidRPr="00C853A0">
              <w:rPr>
                <w:rFonts w:hint="eastAsia"/>
              </w:rPr>
              <w:t>前年度に</w:t>
            </w:r>
          </w:p>
          <w:p w:rsidR="005B00AA" w:rsidRPr="00C853A0" w:rsidRDefault="00BB51B7" w:rsidP="006C21E9">
            <w:pPr>
              <w:spacing w:line="300" w:lineRule="exact"/>
              <w:jc w:val="center"/>
              <w:rPr>
                <w:w w:val="90"/>
              </w:rPr>
            </w:pPr>
            <w:r w:rsidRPr="00C853A0">
              <w:rPr>
                <w:rFonts w:hint="eastAsia"/>
              </w:rPr>
              <w:t>返還</w:t>
            </w:r>
            <w:r w:rsidR="00883718" w:rsidRPr="00C853A0">
              <w:rPr>
                <w:rFonts w:hint="eastAsia"/>
              </w:rPr>
              <w:t>した</w:t>
            </w:r>
            <w:r w:rsidRPr="00C853A0">
              <w:rPr>
                <w:rFonts w:hint="eastAsia"/>
              </w:rPr>
              <w:t>額</w:t>
            </w:r>
          </w:p>
        </w:tc>
        <w:tc>
          <w:tcPr>
            <w:tcW w:w="3827" w:type="dxa"/>
            <w:gridSpan w:val="4"/>
            <w:vAlign w:val="center"/>
          </w:tcPr>
          <w:p w:rsidR="005B00AA" w:rsidRPr="00C853A0" w:rsidRDefault="005B00AA" w:rsidP="006C21E9">
            <w:pPr>
              <w:spacing w:line="300" w:lineRule="exact"/>
              <w:jc w:val="left"/>
            </w:pPr>
            <w:r w:rsidRPr="00C853A0">
              <w:rPr>
                <w:rFonts w:hint="eastAsia"/>
              </w:rPr>
              <w:t>月賦</w:t>
            </w:r>
            <w:r w:rsidRPr="00C853A0">
              <w:t xml:space="preserve">  </w:t>
            </w:r>
            <w:r w:rsidRPr="00C853A0">
              <w:rPr>
                <w:rFonts w:hint="eastAsia"/>
              </w:rPr>
              <w:t xml:space="preserve">　　　　　　　　　</w:t>
            </w:r>
            <w:r w:rsidR="006C21E9" w:rsidRPr="00C853A0">
              <w:rPr>
                <w:rFonts w:hint="eastAsia"/>
              </w:rPr>
              <w:t xml:space="preserve">　</w:t>
            </w:r>
            <w:r w:rsidRPr="00C853A0">
              <w:rPr>
                <w:rFonts w:hint="eastAsia"/>
              </w:rPr>
              <w:t>円</w:t>
            </w:r>
          </w:p>
        </w:tc>
        <w:tc>
          <w:tcPr>
            <w:tcW w:w="3828" w:type="dxa"/>
            <w:gridSpan w:val="2"/>
            <w:vAlign w:val="center"/>
          </w:tcPr>
          <w:p w:rsidR="005B00AA" w:rsidRPr="00C853A0" w:rsidRDefault="005B00AA" w:rsidP="006C21E9">
            <w:pPr>
              <w:spacing w:line="300" w:lineRule="exact"/>
              <w:jc w:val="left"/>
            </w:pPr>
            <w:r w:rsidRPr="00C853A0">
              <w:rPr>
                <w:rFonts w:hint="eastAsia"/>
              </w:rPr>
              <w:t>半年賦</w:t>
            </w:r>
            <w:r w:rsidRPr="00C853A0">
              <w:t xml:space="preserve">  </w:t>
            </w:r>
            <w:r w:rsidRPr="00C853A0">
              <w:rPr>
                <w:rFonts w:hint="eastAsia"/>
              </w:rPr>
              <w:t xml:space="preserve">　　　　　　　　</w:t>
            </w:r>
            <w:r w:rsidR="006C21E9" w:rsidRPr="00C853A0">
              <w:rPr>
                <w:rFonts w:hint="eastAsia"/>
              </w:rPr>
              <w:t xml:space="preserve">　</w:t>
            </w:r>
            <w:r w:rsidRPr="00C853A0">
              <w:rPr>
                <w:rFonts w:hint="eastAsia"/>
              </w:rPr>
              <w:t>円</w:t>
            </w:r>
          </w:p>
        </w:tc>
      </w:tr>
      <w:tr w:rsidR="005B00AA" w:rsidRPr="00C853A0" w:rsidTr="002F10DB">
        <w:trPr>
          <w:trHeight w:val="340"/>
        </w:trPr>
        <w:tc>
          <w:tcPr>
            <w:tcW w:w="1843" w:type="dxa"/>
            <w:vMerge/>
            <w:vAlign w:val="center"/>
          </w:tcPr>
          <w:p w:rsidR="005B00AA" w:rsidRPr="00C853A0" w:rsidRDefault="005B00AA" w:rsidP="006C21E9">
            <w:pPr>
              <w:spacing w:line="300" w:lineRule="exact"/>
              <w:jc w:val="center"/>
            </w:pPr>
          </w:p>
        </w:tc>
        <w:tc>
          <w:tcPr>
            <w:tcW w:w="7655" w:type="dxa"/>
            <w:gridSpan w:val="6"/>
            <w:vAlign w:val="center"/>
          </w:tcPr>
          <w:p w:rsidR="005B00AA" w:rsidRPr="00C853A0" w:rsidRDefault="0053426F" w:rsidP="006C21E9">
            <w:pPr>
              <w:spacing w:line="300" w:lineRule="exact"/>
              <w:jc w:val="left"/>
            </w:pPr>
            <w:r w:rsidRPr="00C853A0">
              <w:rPr>
                <w:rFonts w:hint="eastAsia"/>
              </w:rPr>
              <w:t xml:space="preserve">年間　　　　</w:t>
            </w:r>
            <w:r w:rsidR="00DA51EC" w:rsidRPr="00C853A0">
              <w:rPr>
                <w:rFonts w:hint="eastAsia"/>
              </w:rPr>
              <w:t xml:space="preserve">　</w:t>
            </w:r>
            <w:r w:rsidR="005B00AA" w:rsidRPr="00C853A0">
              <w:rPr>
                <w:rFonts w:hint="eastAsia"/>
              </w:rPr>
              <w:t>円</w:t>
            </w:r>
            <w:r w:rsidR="00DA51EC" w:rsidRPr="00C853A0">
              <w:rPr>
                <w:rFonts w:hint="eastAsia"/>
              </w:rPr>
              <w:t>…</w:t>
            </w:r>
            <w:r w:rsidRPr="00C853A0">
              <w:rPr>
                <w:rFonts w:hint="eastAsia"/>
                <w:b/>
              </w:rPr>
              <w:t>Ａ</w:t>
            </w:r>
            <w:r w:rsidR="005B00AA" w:rsidRPr="00C853A0">
              <w:rPr>
                <w:rFonts w:hint="eastAsia"/>
              </w:rPr>
              <w:t>（</w:t>
            </w:r>
            <w:r w:rsidR="00883718" w:rsidRPr="00C853A0">
              <w:rPr>
                <w:rFonts w:hint="eastAsia"/>
              </w:rPr>
              <w:t>前年</w:t>
            </w:r>
            <w:r w:rsidR="005B00AA" w:rsidRPr="00C853A0">
              <w:rPr>
                <w:rFonts w:hint="eastAsia"/>
              </w:rPr>
              <w:t>４月から</w:t>
            </w:r>
            <w:r w:rsidR="00883718" w:rsidRPr="00C853A0">
              <w:rPr>
                <w:rFonts w:hint="eastAsia"/>
              </w:rPr>
              <w:t>本年</w:t>
            </w:r>
            <w:r w:rsidR="005B00AA" w:rsidRPr="00C853A0">
              <w:rPr>
                <w:rFonts w:hint="eastAsia"/>
              </w:rPr>
              <w:t>３月分まで</w:t>
            </w:r>
            <w:r w:rsidR="00DA51EC" w:rsidRPr="00C853A0">
              <w:rPr>
                <w:rFonts w:hint="eastAsia"/>
              </w:rPr>
              <w:t>の額</w:t>
            </w:r>
            <w:r w:rsidR="005B00AA" w:rsidRPr="00C853A0">
              <w:rPr>
                <w:rFonts w:hint="eastAsia"/>
              </w:rPr>
              <w:t>）</w:t>
            </w:r>
          </w:p>
        </w:tc>
      </w:tr>
      <w:tr w:rsidR="006C21E9" w:rsidRPr="00C853A0" w:rsidTr="002F10DB">
        <w:trPr>
          <w:trHeight w:val="624"/>
        </w:trPr>
        <w:tc>
          <w:tcPr>
            <w:tcW w:w="1843" w:type="dxa"/>
            <w:vMerge w:val="restart"/>
            <w:vAlign w:val="center"/>
          </w:tcPr>
          <w:p w:rsidR="006C21E9" w:rsidRPr="00C853A0" w:rsidRDefault="006C21E9" w:rsidP="006C21E9">
            <w:pPr>
              <w:spacing w:line="300" w:lineRule="exact"/>
              <w:jc w:val="center"/>
            </w:pPr>
            <w:r w:rsidRPr="00C853A0">
              <w:rPr>
                <w:rFonts w:hint="eastAsia"/>
              </w:rPr>
              <w:t>補助金交付</w:t>
            </w:r>
          </w:p>
          <w:p w:rsidR="006C21E9" w:rsidRPr="00C853A0" w:rsidRDefault="006C21E9" w:rsidP="006C21E9">
            <w:pPr>
              <w:spacing w:line="300" w:lineRule="exact"/>
              <w:jc w:val="center"/>
            </w:pPr>
            <w:r w:rsidRPr="00C853A0">
              <w:rPr>
                <w:rFonts w:hint="eastAsia"/>
              </w:rPr>
              <w:t>申請額</w:t>
            </w:r>
          </w:p>
        </w:tc>
        <w:tc>
          <w:tcPr>
            <w:tcW w:w="7655" w:type="dxa"/>
            <w:gridSpan w:val="6"/>
            <w:tcBorders>
              <w:bottom w:val="dashSmallGap" w:sz="4" w:space="0" w:color="auto"/>
            </w:tcBorders>
            <w:vAlign w:val="center"/>
          </w:tcPr>
          <w:p w:rsidR="006C21E9" w:rsidRPr="00C853A0" w:rsidRDefault="006C21E9" w:rsidP="006C21E9">
            <w:pPr>
              <w:spacing w:line="300" w:lineRule="exact"/>
              <w:ind w:rightChars="-101" w:right="-249"/>
            </w:pPr>
            <w:r w:rsidRPr="00C853A0">
              <w:t>(</w:t>
            </w:r>
            <w:r w:rsidRPr="00C853A0">
              <w:rPr>
                <w:rFonts w:hint="eastAsia"/>
                <w:b/>
              </w:rPr>
              <w:t>Ａ</w:t>
            </w:r>
            <w:r w:rsidRPr="00C853A0">
              <w:rPr>
                <w:rFonts w:hint="eastAsia"/>
              </w:rPr>
              <w:t>－</w:t>
            </w:r>
            <w:r w:rsidRPr="00C853A0">
              <w:rPr>
                <w:rFonts w:hint="eastAsia"/>
                <w:b/>
              </w:rPr>
              <w:t>Ａ</w:t>
            </w:r>
            <w:r w:rsidRPr="00C853A0">
              <w:rPr>
                <w:b/>
              </w:rPr>
              <w:t>’</w:t>
            </w:r>
            <w:r w:rsidRPr="00C853A0">
              <w:t>)</w:t>
            </w:r>
            <w:r w:rsidRPr="00C853A0">
              <w:rPr>
                <w:rFonts w:hint="eastAsia"/>
              </w:rPr>
              <w:t>×２</w:t>
            </w:r>
            <w:r w:rsidRPr="00C853A0">
              <w:t>/</w:t>
            </w:r>
            <w:r w:rsidRPr="00C853A0">
              <w:rPr>
                <w:rFonts w:hint="eastAsia"/>
              </w:rPr>
              <w:t>３</w:t>
            </w:r>
            <w:r w:rsidR="00B63A6E" w:rsidRPr="00C853A0">
              <w:rPr>
                <w:rFonts w:hint="eastAsia"/>
                <w:vertAlign w:val="superscript"/>
              </w:rPr>
              <w:t>※</w:t>
            </w:r>
            <w:r w:rsidR="00B63A6E" w:rsidRPr="00C853A0">
              <w:rPr>
                <w:vertAlign w:val="superscript"/>
              </w:rPr>
              <w:t>1</w:t>
            </w:r>
            <w:r w:rsidRPr="00C853A0">
              <w:rPr>
                <w:rFonts w:hint="eastAsia"/>
              </w:rPr>
              <w:t>＝　　　　　　円…</w:t>
            </w:r>
            <w:r w:rsidRPr="00C853A0">
              <w:rPr>
                <w:rFonts w:hint="eastAsia"/>
                <w:b/>
              </w:rPr>
              <w:t>Ｂ</w:t>
            </w:r>
            <w:r w:rsidRPr="00C853A0">
              <w:rPr>
                <w:rFonts w:hint="eastAsia"/>
              </w:rPr>
              <w:t>（千円未満切り捨て）</w:t>
            </w:r>
          </w:p>
          <w:p w:rsidR="006C21E9" w:rsidRPr="00C853A0" w:rsidRDefault="006C21E9" w:rsidP="006C21E9">
            <w:pPr>
              <w:spacing w:line="300" w:lineRule="exact"/>
              <w:ind w:rightChars="-101" w:right="-249"/>
            </w:pPr>
            <w:r w:rsidRPr="00C853A0">
              <w:rPr>
                <w:rFonts w:hint="eastAsia"/>
              </w:rPr>
              <w:t>※</w:t>
            </w:r>
            <w:r w:rsidR="00B63A6E" w:rsidRPr="00C853A0">
              <w:t>1</w:t>
            </w:r>
            <w:r w:rsidR="00B63A6E" w:rsidRPr="00C853A0">
              <w:rPr>
                <w:rFonts w:hint="eastAsia"/>
              </w:rPr>
              <w:t>は、</w:t>
            </w:r>
            <w:r w:rsidR="00FF6CC1" w:rsidRPr="00C853A0">
              <w:rPr>
                <w:rFonts w:hint="eastAsia"/>
              </w:rPr>
              <w:t>本社･本店</w:t>
            </w:r>
            <w:r w:rsidRPr="00C853A0">
              <w:rPr>
                <w:rFonts w:hint="eastAsia"/>
              </w:rPr>
              <w:t>所在地が伊那市の場合</w:t>
            </w:r>
            <w:r w:rsidR="005B15EB" w:rsidRPr="00C853A0">
              <w:rPr>
                <w:rFonts w:hint="eastAsia"/>
              </w:rPr>
              <w:t>は</w:t>
            </w:r>
            <w:r w:rsidR="00B63A6E" w:rsidRPr="00C853A0">
              <w:rPr>
                <w:rFonts w:hint="eastAsia"/>
              </w:rPr>
              <w:t>３</w:t>
            </w:r>
            <w:r w:rsidR="00B63A6E" w:rsidRPr="00C853A0">
              <w:t>/</w:t>
            </w:r>
            <w:r w:rsidR="00B63A6E" w:rsidRPr="00C853A0">
              <w:rPr>
                <w:rFonts w:hint="eastAsia"/>
              </w:rPr>
              <w:t>３</w:t>
            </w:r>
            <w:r w:rsidR="005B15EB" w:rsidRPr="00C853A0">
              <w:rPr>
                <w:rFonts w:hint="eastAsia"/>
              </w:rPr>
              <w:t>で計算すること</w:t>
            </w:r>
            <w:r w:rsidR="00B63A6E" w:rsidRPr="00C853A0">
              <w:rPr>
                <w:rFonts w:hint="eastAsia"/>
              </w:rPr>
              <w:t>。</w:t>
            </w:r>
          </w:p>
        </w:tc>
      </w:tr>
      <w:tr w:rsidR="006C21E9" w:rsidRPr="00C853A0" w:rsidTr="002F10DB">
        <w:trPr>
          <w:trHeight w:val="340"/>
        </w:trPr>
        <w:tc>
          <w:tcPr>
            <w:tcW w:w="1843" w:type="dxa"/>
            <w:vMerge/>
            <w:vAlign w:val="center"/>
          </w:tcPr>
          <w:p w:rsidR="006C21E9" w:rsidRPr="00C853A0" w:rsidRDefault="006C21E9" w:rsidP="006C21E9">
            <w:pPr>
              <w:spacing w:line="300" w:lineRule="exact"/>
              <w:jc w:val="center"/>
            </w:pPr>
          </w:p>
        </w:tc>
        <w:tc>
          <w:tcPr>
            <w:tcW w:w="7655" w:type="dxa"/>
            <w:gridSpan w:val="6"/>
            <w:tcBorders>
              <w:top w:val="dashSmallGap" w:sz="4" w:space="0" w:color="auto"/>
              <w:bottom w:val="dashSmallGap" w:sz="4" w:space="0" w:color="auto"/>
            </w:tcBorders>
            <w:vAlign w:val="center"/>
          </w:tcPr>
          <w:p w:rsidR="006C21E9" w:rsidRPr="00C853A0" w:rsidRDefault="006C21E9" w:rsidP="006C21E9">
            <w:pPr>
              <w:spacing w:line="300" w:lineRule="exact"/>
              <w:jc w:val="left"/>
            </w:pPr>
            <w:r w:rsidRPr="00C853A0">
              <w:rPr>
                <w:rFonts w:hint="eastAsia"/>
              </w:rPr>
              <w:t>補助上限額：２４０</w:t>
            </w:r>
            <w:r w:rsidRPr="00C853A0">
              <w:t>,</w:t>
            </w:r>
            <w:r w:rsidRPr="00C853A0">
              <w:rPr>
                <w:rFonts w:hint="eastAsia"/>
              </w:rPr>
              <w:t>０００円…</w:t>
            </w:r>
            <w:r w:rsidRPr="00C853A0">
              <w:rPr>
                <w:rFonts w:hint="eastAsia"/>
                <w:b/>
              </w:rPr>
              <w:t>Ｃ</w:t>
            </w:r>
          </w:p>
        </w:tc>
      </w:tr>
      <w:tr w:rsidR="006C21E9" w:rsidRPr="00C853A0" w:rsidTr="002F10DB">
        <w:trPr>
          <w:trHeight w:val="340"/>
        </w:trPr>
        <w:tc>
          <w:tcPr>
            <w:tcW w:w="1843" w:type="dxa"/>
            <w:vMerge/>
            <w:vAlign w:val="center"/>
          </w:tcPr>
          <w:p w:rsidR="006C21E9" w:rsidRPr="00C853A0" w:rsidRDefault="006C21E9" w:rsidP="006C21E9">
            <w:pPr>
              <w:spacing w:line="300" w:lineRule="exact"/>
              <w:jc w:val="center"/>
            </w:pPr>
          </w:p>
        </w:tc>
        <w:tc>
          <w:tcPr>
            <w:tcW w:w="7655" w:type="dxa"/>
            <w:gridSpan w:val="6"/>
            <w:tcBorders>
              <w:top w:val="dashSmallGap" w:sz="4" w:space="0" w:color="auto"/>
            </w:tcBorders>
            <w:vAlign w:val="center"/>
          </w:tcPr>
          <w:p w:rsidR="006C21E9" w:rsidRPr="00C853A0" w:rsidRDefault="006C21E9" w:rsidP="006C21E9">
            <w:pPr>
              <w:spacing w:line="300" w:lineRule="exact"/>
              <w:jc w:val="left"/>
            </w:pPr>
            <w:r w:rsidRPr="00C853A0">
              <w:rPr>
                <w:rFonts w:hint="eastAsia"/>
                <w:b/>
              </w:rPr>
              <w:t>Ｂ</w:t>
            </w:r>
            <w:r w:rsidRPr="00C853A0">
              <w:rPr>
                <w:rFonts w:hint="eastAsia"/>
              </w:rPr>
              <w:t>と</w:t>
            </w:r>
            <w:r w:rsidRPr="00C853A0">
              <w:rPr>
                <w:rFonts w:hint="eastAsia"/>
                <w:b/>
              </w:rPr>
              <w:t>Ｃ</w:t>
            </w:r>
            <w:r w:rsidRPr="00C853A0">
              <w:rPr>
                <w:rFonts w:hint="eastAsia"/>
              </w:rPr>
              <w:t>を比較し低い方の額：　　　　　　　円</w:t>
            </w:r>
          </w:p>
        </w:tc>
      </w:tr>
      <w:tr w:rsidR="00A6767E" w:rsidRPr="00C853A0" w:rsidTr="002F10DB">
        <w:trPr>
          <w:trHeight w:val="340"/>
        </w:trPr>
        <w:tc>
          <w:tcPr>
            <w:tcW w:w="1843" w:type="dxa"/>
            <w:vMerge w:val="restart"/>
            <w:vAlign w:val="center"/>
          </w:tcPr>
          <w:p w:rsidR="00E1054B" w:rsidRPr="00C853A0" w:rsidRDefault="00A6767E" w:rsidP="006C21E9">
            <w:pPr>
              <w:jc w:val="center"/>
            </w:pPr>
            <w:r w:rsidRPr="00C853A0">
              <w:rPr>
                <w:rFonts w:hint="eastAsia"/>
              </w:rPr>
              <w:t>補助金の</w:t>
            </w:r>
          </w:p>
          <w:p w:rsidR="00A6767E" w:rsidRPr="00C853A0" w:rsidRDefault="00A6767E" w:rsidP="006C21E9">
            <w:pPr>
              <w:jc w:val="center"/>
            </w:pPr>
            <w:r w:rsidRPr="00C853A0">
              <w:rPr>
                <w:rFonts w:hint="eastAsia"/>
              </w:rPr>
              <w:t>振込先</w:t>
            </w:r>
          </w:p>
        </w:tc>
        <w:tc>
          <w:tcPr>
            <w:tcW w:w="2126" w:type="dxa"/>
            <w:vAlign w:val="center"/>
          </w:tcPr>
          <w:p w:rsidR="00A6767E" w:rsidRPr="00C853A0" w:rsidRDefault="00A6767E" w:rsidP="006C21E9">
            <w:pPr>
              <w:jc w:val="center"/>
            </w:pPr>
            <w:r w:rsidRPr="00C853A0">
              <w:rPr>
                <w:rFonts w:hint="eastAsia"/>
              </w:rPr>
              <w:t>金融機関名</w:t>
            </w:r>
          </w:p>
        </w:tc>
        <w:tc>
          <w:tcPr>
            <w:tcW w:w="5529" w:type="dxa"/>
            <w:gridSpan w:val="5"/>
            <w:vAlign w:val="center"/>
          </w:tcPr>
          <w:p w:rsidR="00A6767E" w:rsidRPr="00C853A0" w:rsidRDefault="00A6767E" w:rsidP="006C21E9">
            <w:pPr>
              <w:jc w:val="left"/>
            </w:pPr>
          </w:p>
        </w:tc>
      </w:tr>
      <w:tr w:rsidR="00A6767E" w:rsidRPr="00C853A0" w:rsidTr="002F10DB">
        <w:trPr>
          <w:trHeight w:val="340"/>
        </w:trPr>
        <w:tc>
          <w:tcPr>
            <w:tcW w:w="1843" w:type="dxa"/>
            <w:vMerge/>
            <w:vAlign w:val="center"/>
          </w:tcPr>
          <w:p w:rsidR="00A6767E" w:rsidRPr="00C853A0" w:rsidRDefault="00A6767E" w:rsidP="006C21E9">
            <w:pPr>
              <w:jc w:val="left"/>
            </w:pPr>
          </w:p>
        </w:tc>
        <w:tc>
          <w:tcPr>
            <w:tcW w:w="2126" w:type="dxa"/>
            <w:vAlign w:val="center"/>
          </w:tcPr>
          <w:p w:rsidR="00A6767E" w:rsidRPr="00C853A0" w:rsidRDefault="00A6767E" w:rsidP="006C21E9">
            <w:pPr>
              <w:jc w:val="center"/>
            </w:pPr>
            <w:r w:rsidRPr="00C853A0">
              <w:rPr>
                <w:rFonts w:hint="eastAsia"/>
              </w:rPr>
              <w:t>本・支店名</w:t>
            </w:r>
          </w:p>
        </w:tc>
        <w:tc>
          <w:tcPr>
            <w:tcW w:w="5529" w:type="dxa"/>
            <w:gridSpan w:val="5"/>
            <w:vAlign w:val="center"/>
          </w:tcPr>
          <w:p w:rsidR="00A6767E" w:rsidRPr="00C853A0" w:rsidRDefault="00A6767E" w:rsidP="006C21E9">
            <w:pPr>
              <w:jc w:val="left"/>
            </w:pPr>
          </w:p>
        </w:tc>
      </w:tr>
      <w:tr w:rsidR="00A6767E" w:rsidRPr="00C853A0" w:rsidTr="002F10DB">
        <w:trPr>
          <w:trHeight w:val="340"/>
        </w:trPr>
        <w:tc>
          <w:tcPr>
            <w:tcW w:w="1843" w:type="dxa"/>
            <w:vMerge/>
            <w:vAlign w:val="center"/>
          </w:tcPr>
          <w:p w:rsidR="00A6767E" w:rsidRPr="00C853A0" w:rsidRDefault="00A6767E" w:rsidP="006C21E9">
            <w:pPr>
              <w:jc w:val="left"/>
            </w:pPr>
          </w:p>
        </w:tc>
        <w:tc>
          <w:tcPr>
            <w:tcW w:w="2126" w:type="dxa"/>
            <w:vAlign w:val="center"/>
          </w:tcPr>
          <w:p w:rsidR="00A6767E" w:rsidRPr="00C853A0" w:rsidRDefault="00A6767E" w:rsidP="006C21E9">
            <w:pPr>
              <w:jc w:val="center"/>
            </w:pPr>
            <w:r w:rsidRPr="00C853A0">
              <w:rPr>
                <w:rFonts w:hint="eastAsia"/>
              </w:rPr>
              <w:t>口座の種類</w:t>
            </w:r>
          </w:p>
        </w:tc>
        <w:tc>
          <w:tcPr>
            <w:tcW w:w="1560" w:type="dxa"/>
            <w:gridSpan w:val="2"/>
            <w:vAlign w:val="center"/>
          </w:tcPr>
          <w:p w:rsidR="00A6767E" w:rsidRPr="00C853A0" w:rsidRDefault="00A6767E" w:rsidP="006C21E9">
            <w:pPr>
              <w:jc w:val="center"/>
            </w:pPr>
            <w:r w:rsidRPr="00C853A0">
              <w:rPr>
                <w:rFonts w:hint="eastAsia"/>
              </w:rPr>
              <w:t>普通・当座</w:t>
            </w:r>
          </w:p>
        </w:tc>
        <w:tc>
          <w:tcPr>
            <w:tcW w:w="1275" w:type="dxa"/>
            <w:gridSpan w:val="2"/>
            <w:vAlign w:val="center"/>
          </w:tcPr>
          <w:p w:rsidR="00A6767E" w:rsidRPr="00C853A0" w:rsidRDefault="00A6767E" w:rsidP="006C21E9">
            <w:pPr>
              <w:jc w:val="center"/>
            </w:pPr>
            <w:r w:rsidRPr="00C853A0">
              <w:rPr>
                <w:rFonts w:hint="eastAsia"/>
              </w:rPr>
              <w:t>口座番号</w:t>
            </w:r>
          </w:p>
        </w:tc>
        <w:tc>
          <w:tcPr>
            <w:tcW w:w="2694" w:type="dxa"/>
            <w:vAlign w:val="center"/>
          </w:tcPr>
          <w:p w:rsidR="00A6767E" w:rsidRPr="00C853A0" w:rsidRDefault="00A6767E" w:rsidP="006C21E9">
            <w:pPr>
              <w:jc w:val="left"/>
            </w:pPr>
          </w:p>
        </w:tc>
      </w:tr>
      <w:tr w:rsidR="00A6767E" w:rsidRPr="00C853A0" w:rsidTr="002F10DB">
        <w:trPr>
          <w:trHeight w:val="340"/>
        </w:trPr>
        <w:tc>
          <w:tcPr>
            <w:tcW w:w="1843" w:type="dxa"/>
            <w:vMerge/>
            <w:vAlign w:val="center"/>
          </w:tcPr>
          <w:p w:rsidR="00A6767E" w:rsidRPr="00C853A0" w:rsidRDefault="00A6767E" w:rsidP="006C21E9">
            <w:pPr>
              <w:jc w:val="left"/>
            </w:pPr>
          </w:p>
        </w:tc>
        <w:tc>
          <w:tcPr>
            <w:tcW w:w="2126" w:type="dxa"/>
            <w:tcBorders>
              <w:bottom w:val="dashSmallGap" w:sz="4" w:space="0" w:color="auto"/>
            </w:tcBorders>
            <w:vAlign w:val="center"/>
          </w:tcPr>
          <w:p w:rsidR="00A6767E" w:rsidRPr="00C853A0" w:rsidRDefault="00A6767E" w:rsidP="006C21E9">
            <w:pPr>
              <w:jc w:val="center"/>
            </w:pPr>
            <w:r w:rsidRPr="00C853A0">
              <w:rPr>
                <w:rFonts w:hint="eastAsia"/>
              </w:rPr>
              <w:t>ふりがな</w:t>
            </w:r>
          </w:p>
        </w:tc>
        <w:tc>
          <w:tcPr>
            <w:tcW w:w="5529" w:type="dxa"/>
            <w:gridSpan w:val="5"/>
            <w:tcBorders>
              <w:bottom w:val="dashSmallGap" w:sz="4" w:space="0" w:color="auto"/>
            </w:tcBorders>
            <w:vAlign w:val="center"/>
          </w:tcPr>
          <w:p w:rsidR="00A6767E" w:rsidRPr="00C853A0" w:rsidRDefault="00A6767E" w:rsidP="006C21E9">
            <w:pPr>
              <w:jc w:val="left"/>
            </w:pPr>
          </w:p>
        </w:tc>
      </w:tr>
      <w:tr w:rsidR="00A6767E" w:rsidRPr="00C853A0" w:rsidTr="002F10DB">
        <w:trPr>
          <w:trHeight w:val="340"/>
        </w:trPr>
        <w:tc>
          <w:tcPr>
            <w:tcW w:w="1843" w:type="dxa"/>
            <w:vMerge/>
            <w:vAlign w:val="center"/>
          </w:tcPr>
          <w:p w:rsidR="00A6767E" w:rsidRPr="00C853A0" w:rsidRDefault="00A6767E" w:rsidP="006C21E9"/>
        </w:tc>
        <w:tc>
          <w:tcPr>
            <w:tcW w:w="2126" w:type="dxa"/>
            <w:tcBorders>
              <w:top w:val="dashSmallGap" w:sz="4" w:space="0" w:color="auto"/>
            </w:tcBorders>
            <w:vAlign w:val="center"/>
          </w:tcPr>
          <w:p w:rsidR="00A6767E" w:rsidRPr="00C853A0" w:rsidRDefault="00A6767E" w:rsidP="006C21E9">
            <w:pPr>
              <w:jc w:val="center"/>
            </w:pPr>
            <w:r w:rsidRPr="00C853A0">
              <w:rPr>
                <w:rFonts w:hint="eastAsia"/>
              </w:rPr>
              <w:t>口座名義</w:t>
            </w:r>
          </w:p>
        </w:tc>
        <w:tc>
          <w:tcPr>
            <w:tcW w:w="5529" w:type="dxa"/>
            <w:gridSpan w:val="5"/>
            <w:tcBorders>
              <w:top w:val="dashSmallGap" w:sz="4" w:space="0" w:color="auto"/>
            </w:tcBorders>
            <w:vAlign w:val="center"/>
          </w:tcPr>
          <w:p w:rsidR="00A6767E" w:rsidRPr="00C853A0" w:rsidRDefault="00A6767E" w:rsidP="006C21E9"/>
        </w:tc>
      </w:tr>
      <w:tr w:rsidR="002709B7" w:rsidRPr="00C853A0" w:rsidTr="002F10DB">
        <w:trPr>
          <w:trHeight w:val="1191"/>
        </w:trPr>
        <w:tc>
          <w:tcPr>
            <w:tcW w:w="1843" w:type="dxa"/>
            <w:vAlign w:val="center"/>
          </w:tcPr>
          <w:p w:rsidR="002709B7" w:rsidRPr="00C853A0" w:rsidRDefault="002709B7" w:rsidP="006C21E9">
            <w:pPr>
              <w:jc w:val="center"/>
            </w:pPr>
            <w:r w:rsidRPr="00C853A0">
              <w:rPr>
                <w:rFonts w:hint="eastAsia"/>
              </w:rPr>
              <w:t>確認事項</w:t>
            </w:r>
          </w:p>
          <w:p w:rsidR="00B63A6E" w:rsidRPr="00C853A0" w:rsidRDefault="00B63A6E" w:rsidP="006C21E9">
            <w:pPr>
              <w:jc w:val="center"/>
            </w:pPr>
            <w:r w:rsidRPr="00C853A0">
              <w:t>(</w:t>
            </w:r>
            <w:r w:rsidRPr="00C853A0">
              <w:rPr>
                <w:rFonts w:hint="eastAsia"/>
              </w:rPr>
              <w:t>□に✔</w:t>
            </w:r>
            <w:r w:rsidRPr="00C853A0">
              <w:t>)</w:t>
            </w:r>
          </w:p>
        </w:tc>
        <w:tc>
          <w:tcPr>
            <w:tcW w:w="7655" w:type="dxa"/>
            <w:gridSpan w:val="6"/>
            <w:vAlign w:val="center"/>
          </w:tcPr>
          <w:p w:rsidR="002709B7" w:rsidRPr="00C853A0" w:rsidRDefault="002709B7" w:rsidP="006C21E9">
            <w:pPr>
              <w:spacing w:line="300" w:lineRule="exact"/>
              <w:ind w:left="246" w:hangingChars="100" w:hanging="246"/>
            </w:pPr>
            <w:r w:rsidRPr="00C853A0">
              <w:rPr>
                <w:rFonts w:hint="eastAsia"/>
              </w:rPr>
              <w:t>□審査のため、申請者が納付すべき市税及び分担金、使用料その他の歳入の納付状況を事務担当職員が確認することに同意します。</w:t>
            </w:r>
          </w:p>
          <w:p w:rsidR="002709B7" w:rsidRPr="00C853A0" w:rsidRDefault="002709B7" w:rsidP="006C21E9">
            <w:pPr>
              <w:spacing w:line="300" w:lineRule="exact"/>
              <w:ind w:left="246" w:hangingChars="100" w:hanging="246"/>
            </w:pPr>
            <w:r w:rsidRPr="00C853A0">
              <w:rPr>
                <w:rFonts w:hint="eastAsia"/>
              </w:rPr>
              <w:t>□審査のため、申請者の住民登録を事務担当職員が確認することに同意します。</w:t>
            </w:r>
            <w:r w:rsidRPr="00C853A0">
              <w:rPr>
                <w:rFonts w:hint="eastAsia"/>
                <w:vertAlign w:val="superscript"/>
              </w:rPr>
              <w:t>※</w:t>
            </w:r>
            <w:r w:rsidR="00B63A6E" w:rsidRPr="00C853A0">
              <w:rPr>
                <w:vertAlign w:val="superscript"/>
              </w:rPr>
              <w:t>2</w:t>
            </w:r>
          </w:p>
        </w:tc>
      </w:tr>
    </w:tbl>
    <w:p w:rsidR="00424D7A" w:rsidRPr="00C853A0" w:rsidRDefault="00424D7A" w:rsidP="006C21E9">
      <w:pPr>
        <w:spacing w:line="300" w:lineRule="exact"/>
        <w:ind w:right="-11" w:firstLineChars="100" w:firstLine="246"/>
        <w:jc w:val="left"/>
      </w:pPr>
      <w:r w:rsidRPr="00C853A0">
        <w:rPr>
          <w:rFonts w:hint="eastAsia"/>
        </w:rPr>
        <w:t>添付書類</w:t>
      </w:r>
    </w:p>
    <w:p w:rsidR="002709B7" w:rsidRPr="00C853A0" w:rsidRDefault="002709B7" w:rsidP="006C21E9">
      <w:pPr>
        <w:spacing w:line="300" w:lineRule="exact"/>
        <w:ind w:left="246" w:right="-11" w:hangingChars="100" w:hanging="246"/>
        <w:jc w:val="left"/>
      </w:pPr>
      <w:r w:rsidRPr="00C853A0">
        <w:rPr>
          <w:rFonts w:hint="eastAsia"/>
        </w:rPr>
        <w:t>１　在職証明書</w:t>
      </w:r>
    </w:p>
    <w:p w:rsidR="002709B7" w:rsidRPr="00C853A0" w:rsidRDefault="002709B7" w:rsidP="006C21E9">
      <w:pPr>
        <w:spacing w:line="300" w:lineRule="exact"/>
        <w:ind w:left="246" w:right="-11" w:hangingChars="100" w:hanging="246"/>
        <w:jc w:val="left"/>
      </w:pPr>
      <w:r w:rsidRPr="00C853A0">
        <w:rPr>
          <w:rFonts w:hint="eastAsia"/>
        </w:rPr>
        <w:t>２　住民票の写し</w:t>
      </w:r>
      <w:r w:rsidRPr="00C853A0">
        <w:t>(</w:t>
      </w:r>
      <w:r w:rsidRPr="00C853A0">
        <w:rPr>
          <w:rFonts w:hint="eastAsia"/>
        </w:rPr>
        <w:t>※</w:t>
      </w:r>
      <w:r w:rsidR="00B63A6E" w:rsidRPr="00C853A0">
        <w:t>2</w:t>
      </w:r>
      <w:r w:rsidRPr="00C853A0">
        <w:rPr>
          <w:rFonts w:hint="eastAsia"/>
        </w:rPr>
        <w:t>に同意がある場合は不要です</w:t>
      </w:r>
      <w:r w:rsidRPr="00C853A0">
        <w:t>)</w:t>
      </w:r>
    </w:p>
    <w:p w:rsidR="00A6767E" w:rsidRPr="00C853A0" w:rsidRDefault="002709B7" w:rsidP="006C21E9">
      <w:pPr>
        <w:spacing w:line="300" w:lineRule="exact"/>
        <w:ind w:left="246" w:right="-11" w:hangingChars="100" w:hanging="246"/>
        <w:jc w:val="left"/>
      </w:pPr>
      <w:r w:rsidRPr="00C853A0">
        <w:rPr>
          <w:rFonts w:hint="eastAsia"/>
        </w:rPr>
        <w:t>３　奨学金の返還額を証する書類</w:t>
      </w:r>
    </w:p>
    <w:p w:rsidR="00A6767E" w:rsidRPr="00C853A0" w:rsidRDefault="00A6767E" w:rsidP="006C21E9">
      <w:pPr>
        <w:spacing w:line="300" w:lineRule="exact"/>
        <w:ind w:left="246" w:right="-11" w:hangingChars="100" w:hanging="246"/>
        <w:jc w:val="left"/>
      </w:pPr>
      <w:r w:rsidRPr="00C853A0">
        <w:rPr>
          <w:rFonts w:hint="eastAsia"/>
        </w:rPr>
        <w:t>４　振込先口座の番号が分かるものの写し</w:t>
      </w:r>
    </w:p>
    <w:p w:rsidR="00782D41" w:rsidRPr="00C853A0" w:rsidRDefault="00A6767E" w:rsidP="006C21E9">
      <w:pPr>
        <w:spacing w:line="300" w:lineRule="exact"/>
        <w:ind w:left="246" w:right="-11" w:hangingChars="100" w:hanging="246"/>
        <w:jc w:val="left"/>
      </w:pPr>
      <w:r w:rsidRPr="00C853A0">
        <w:rPr>
          <w:rFonts w:hint="eastAsia"/>
        </w:rPr>
        <w:t>５　他の補助金を受けたことを証する書類（その他の補助金を受けた者のみ）</w:t>
      </w:r>
    </w:p>
    <w:sectPr w:rsidR="00782D41" w:rsidRPr="00C853A0" w:rsidSect="002F10DB">
      <w:footerReference w:type="even" r:id="rId8"/>
      <w:pgSz w:w="11906" w:h="16838" w:code="9"/>
      <w:pgMar w:top="851" w:right="1134" w:bottom="709" w:left="1276" w:header="851" w:footer="567" w:gutter="0"/>
      <w:pgNumType w:fmt="numberInDash" w:start="1"/>
      <w:cols w:space="425"/>
      <w:docGrid w:type="linesAndChars" w:linePitch="302"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B2E" w:rsidRDefault="003A0B2E">
      <w:r>
        <w:separator/>
      </w:r>
    </w:p>
  </w:endnote>
  <w:endnote w:type="continuationSeparator" w:id="0">
    <w:p w:rsidR="003A0B2E" w:rsidRDefault="003A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29" w:rsidRDefault="00EF3F29" w:rsidP="0098462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F3F29" w:rsidRDefault="00EF3F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B2E" w:rsidRDefault="003A0B2E">
      <w:r>
        <w:separator/>
      </w:r>
    </w:p>
  </w:footnote>
  <w:footnote w:type="continuationSeparator" w:id="0">
    <w:p w:rsidR="003A0B2E" w:rsidRDefault="003A0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6B6E42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F84EB8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09B4C33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EC609E7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DDA1D07"/>
    <w:multiLevelType w:val="hybridMultilevel"/>
    <w:tmpl w:val="2E026BD0"/>
    <w:lvl w:ilvl="0" w:tplc="244CC64E">
      <w:start w:val="1"/>
      <w:numFmt w:val="decimal"/>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AD1466D"/>
    <w:multiLevelType w:val="hybridMultilevel"/>
    <w:tmpl w:val="19427F78"/>
    <w:lvl w:ilvl="0" w:tplc="1CCE5750">
      <w:numFmt w:val="bullet"/>
      <w:lvlText w:val="□"/>
      <w:lvlJc w:val="left"/>
      <w:pPr>
        <w:ind w:left="576" w:hanging="36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2"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2235B9B"/>
    <w:multiLevelType w:val="hybridMultilevel"/>
    <w:tmpl w:val="6264028A"/>
    <w:lvl w:ilvl="0" w:tplc="DD3ABC58">
      <w:numFmt w:val="bullet"/>
      <w:lvlText w:val="□"/>
      <w:lvlJc w:val="left"/>
      <w:pPr>
        <w:ind w:left="360" w:hanging="36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2554BD"/>
    <w:multiLevelType w:val="hybridMultilevel"/>
    <w:tmpl w:val="01C8D7B4"/>
    <w:lvl w:ilvl="0" w:tplc="B5365406">
      <w:start w:val="3"/>
      <w:numFmt w:val="bullet"/>
      <w:lvlText w:val="・"/>
      <w:lvlJc w:val="left"/>
      <w:pPr>
        <w:ind w:left="606" w:hanging="360"/>
      </w:pPr>
      <w:rPr>
        <w:rFonts w:ascii="ＭＳ 明朝" w:eastAsia="ＭＳ 明朝" w:hAnsi="ＭＳ 明朝"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3"/>
  <w:drawingGridVerticalSpacing w:val="151"/>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02711"/>
    <w:rsid w:val="00002C22"/>
    <w:rsid w:val="00005849"/>
    <w:rsid w:val="000066AF"/>
    <w:rsid w:val="00007F1D"/>
    <w:rsid w:val="00014EA9"/>
    <w:rsid w:val="00034C67"/>
    <w:rsid w:val="000351B2"/>
    <w:rsid w:val="00037C8B"/>
    <w:rsid w:val="00040A38"/>
    <w:rsid w:val="0004332D"/>
    <w:rsid w:val="00043965"/>
    <w:rsid w:val="00043CCA"/>
    <w:rsid w:val="0006097B"/>
    <w:rsid w:val="0006790C"/>
    <w:rsid w:val="00067B15"/>
    <w:rsid w:val="00072ECD"/>
    <w:rsid w:val="00082305"/>
    <w:rsid w:val="00082ED6"/>
    <w:rsid w:val="0008404B"/>
    <w:rsid w:val="0008423A"/>
    <w:rsid w:val="00085546"/>
    <w:rsid w:val="00090083"/>
    <w:rsid w:val="00093122"/>
    <w:rsid w:val="000979B3"/>
    <w:rsid w:val="000A4BE7"/>
    <w:rsid w:val="000A6FA9"/>
    <w:rsid w:val="000B0644"/>
    <w:rsid w:val="000B1142"/>
    <w:rsid w:val="000B42A7"/>
    <w:rsid w:val="000C38F2"/>
    <w:rsid w:val="000C6F4A"/>
    <w:rsid w:val="000C7324"/>
    <w:rsid w:val="000D5348"/>
    <w:rsid w:val="000D6B1E"/>
    <w:rsid w:val="000E22BE"/>
    <w:rsid w:val="000E31E8"/>
    <w:rsid w:val="000F05F7"/>
    <w:rsid w:val="000F0F31"/>
    <w:rsid w:val="000F14D9"/>
    <w:rsid w:val="000F21ED"/>
    <w:rsid w:val="001018F5"/>
    <w:rsid w:val="00107E33"/>
    <w:rsid w:val="00114CB7"/>
    <w:rsid w:val="001224BE"/>
    <w:rsid w:val="001257A4"/>
    <w:rsid w:val="001271AF"/>
    <w:rsid w:val="00132960"/>
    <w:rsid w:val="00133865"/>
    <w:rsid w:val="0013594C"/>
    <w:rsid w:val="001416AC"/>
    <w:rsid w:val="00156D2A"/>
    <w:rsid w:val="001573F0"/>
    <w:rsid w:val="001659D8"/>
    <w:rsid w:val="0016741B"/>
    <w:rsid w:val="00172470"/>
    <w:rsid w:val="0017570A"/>
    <w:rsid w:val="001910D0"/>
    <w:rsid w:val="00192BB3"/>
    <w:rsid w:val="00195721"/>
    <w:rsid w:val="00196AC0"/>
    <w:rsid w:val="00196C7D"/>
    <w:rsid w:val="001A0DF1"/>
    <w:rsid w:val="001A5DA2"/>
    <w:rsid w:val="001A76CB"/>
    <w:rsid w:val="001B56D7"/>
    <w:rsid w:val="001B6006"/>
    <w:rsid w:val="001C2C42"/>
    <w:rsid w:val="001C3B51"/>
    <w:rsid w:val="001C7E1A"/>
    <w:rsid w:val="001D4AAA"/>
    <w:rsid w:val="001D6B8A"/>
    <w:rsid w:val="001E5F90"/>
    <w:rsid w:val="001E670E"/>
    <w:rsid w:val="001F115D"/>
    <w:rsid w:val="001F175A"/>
    <w:rsid w:val="001F2A11"/>
    <w:rsid w:val="001F2DF2"/>
    <w:rsid w:val="001F4659"/>
    <w:rsid w:val="00203C8C"/>
    <w:rsid w:val="00212CFE"/>
    <w:rsid w:val="00212DE8"/>
    <w:rsid w:val="0022260F"/>
    <w:rsid w:val="002261FD"/>
    <w:rsid w:val="00232FE3"/>
    <w:rsid w:val="00237CC6"/>
    <w:rsid w:val="0024002E"/>
    <w:rsid w:val="00246939"/>
    <w:rsid w:val="002510D2"/>
    <w:rsid w:val="002625EE"/>
    <w:rsid w:val="00263471"/>
    <w:rsid w:val="00263DBF"/>
    <w:rsid w:val="002667A0"/>
    <w:rsid w:val="002709B7"/>
    <w:rsid w:val="00284D71"/>
    <w:rsid w:val="002875B2"/>
    <w:rsid w:val="00296966"/>
    <w:rsid w:val="0029701A"/>
    <w:rsid w:val="002A6AD9"/>
    <w:rsid w:val="002A780A"/>
    <w:rsid w:val="002A7CA8"/>
    <w:rsid w:val="002B4F0A"/>
    <w:rsid w:val="002D4692"/>
    <w:rsid w:val="002D7CF3"/>
    <w:rsid w:val="002E0C5E"/>
    <w:rsid w:val="002E7229"/>
    <w:rsid w:val="002F10DB"/>
    <w:rsid w:val="002F1A1B"/>
    <w:rsid w:val="002F5EB0"/>
    <w:rsid w:val="00304AED"/>
    <w:rsid w:val="00305882"/>
    <w:rsid w:val="003060C8"/>
    <w:rsid w:val="00310CAE"/>
    <w:rsid w:val="00310E7E"/>
    <w:rsid w:val="00313B02"/>
    <w:rsid w:val="00327BE5"/>
    <w:rsid w:val="00332626"/>
    <w:rsid w:val="00335FB3"/>
    <w:rsid w:val="003400E1"/>
    <w:rsid w:val="0034193C"/>
    <w:rsid w:val="003455C6"/>
    <w:rsid w:val="003457EF"/>
    <w:rsid w:val="00353269"/>
    <w:rsid w:val="003542E4"/>
    <w:rsid w:val="00364990"/>
    <w:rsid w:val="00371683"/>
    <w:rsid w:val="00374E84"/>
    <w:rsid w:val="0037569D"/>
    <w:rsid w:val="00382F60"/>
    <w:rsid w:val="00386E45"/>
    <w:rsid w:val="003A0913"/>
    <w:rsid w:val="003A0B2E"/>
    <w:rsid w:val="003B0714"/>
    <w:rsid w:val="003B2F73"/>
    <w:rsid w:val="003B592A"/>
    <w:rsid w:val="003B6136"/>
    <w:rsid w:val="003C0491"/>
    <w:rsid w:val="003C1ED6"/>
    <w:rsid w:val="003D0D9E"/>
    <w:rsid w:val="003D40AA"/>
    <w:rsid w:val="003D52AD"/>
    <w:rsid w:val="003E2848"/>
    <w:rsid w:val="003E2F16"/>
    <w:rsid w:val="003E357C"/>
    <w:rsid w:val="003E3D23"/>
    <w:rsid w:val="003E40A4"/>
    <w:rsid w:val="003F074B"/>
    <w:rsid w:val="003F0E6A"/>
    <w:rsid w:val="003F4071"/>
    <w:rsid w:val="003F7A2C"/>
    <w:rsid w:val="00401F35"/>
    <w:rsid w:val="00407D3E"/>
    <w:rsid w:val="00420233"/>
    <w:rsid w:val="004238E9"/>
    <w:rsid w:val="00423BB2"/>
    <w:rsid w:val="00424D7A"/>
    <w:rsid w:val="00432377"/>
    <w:rsid w:val="00435A2B"/>
    <w:rsid w:val="00442971"/>
    <w:rsid w:val="004430F5"/>
    <w:rsid w:val="00446136"/>
    <w:rsid w:val="00455C63"/>
    <w:rsid w:val="00460818"/>
    <w:rsid w:val="004612F0"/>
    <w:rsid w:val="0046148C"/>
    <w:rsid w:val="00463B4C"/>
    <w:rsid w:val="00465071"/>
    <w:rsid w:val="004676D0"/>
    <w:rsid w:val="00467DA7"/>
    <w:rsid w:val="004702ED"/>
    <w:rsid w:val="00473A7F"/>
    <w:rsid w:val="0047435F"/>
    <w:rsid w:val="00474D0C"/>
    <w:rsid w:val="0047640E"/>
    <w:rsid w:val="00476B2B"/>
    <w:rsid w:val="00480193"/>
    <w:rsid w:val="0048738C"/>
    <w:rsid w:val="00492596"/>
    <w:rsid w:val="00493BAB"/>
    <w:rsid w:val="00494573"/>
    <w:rsid w:val="004A1FF9"/>
    <w:rsid w:val="004A7F19"/>
    <w:rsid w:val="004B3900"/>
    <w:rsid w:val="004B403B"/>
    <w:rsid w:val="004B4A23"/>
    <w:rsid w:val="004C2CA2"/>
    <w:rsid w:val="004D05A6"/>
    <w:rsid w:val="004E051F"/>
    <w:rsid w:val="004E35D3"/>
    <w:rsid w:val="004E6A4F"/>
    <w:rsid w:val="005000B2"/>
    <w:rsid w:val="00504A92"/>
    <w:rsid w:val="005050A4"/>
    <w:rsid w:val="0050792E"/>
    <w:rsid w:val="005119BE"/>
    <w:rsid w:val="00511E3E"/>
    <w:rsid w:val="00512D0B"/>
    <w:rsid w:val="005163AB"/>
    <w:rsid w:val="00523A3C"/>
    <w:rsid w:val="00533AA8"/>
    <w:rsid w:val="0053424E"/>
    <w:rsid w:val="0053426F"/>
    <w:rsid w:val="00537094"/>
    <w:rsid w:val="00540230"/>
    <w:rsid w:val="00540EF8"/>
    <w:rsid w:val="00542470"/>
    <w:rsid w:val="0054282F"/>
    <w:rsid w:val="00543E23"/>
    <w:rsid w:val="0055399C"/>
    <w:rsid w:val="00557F5E"/>
    <w:rsid w:val="00565FCE"/>
    <w:rsid w:val="0056792E"/>
    <w:rsid w:val="00573028"/>
    <w:rsid w:val="0057403C"/>
    <w:rsid w:val="005757AF"/>
    <w:rsid w:val="00576679"/>
    <w:rsid w:val="005773AC"/>
    <w:rsid w:val="00585DE9"/>
    <w:rsid w:val="0059275C"/>
    <w:rsid w:val="0059779F"/>
    <w:rsid w:val="005A3282"/>
    <w:rsid w:val="005A55D3"/>
    <w:rsid w:val="005B00AA"/>
    <w:rsid w:val="005B14B4"/>
    <w:rsid w:val="005B15EB"/>
    <w:rsid w:val="005C3888"/>
    <w:rsid w:val="005C4980"/>
    <w:rsid w:val="005D7E8F"/>
    <w:rsid w:val="005E7960"/>
    <w:rsid w:val="005F133E"/>
    <w:rsid w:val="005F372D"/>
    <w:rsid w:val="005F50FD"/>
    <w:rsid w:val="005F6C71"/>
    <w:rsid w:val="006002A3"/>
    <w:rsid w:val="00601C0B"/>
    <w:rsid w:val="00605983"/>
    <w:rsid w:val="006065BF"/>
    <w:rsid w:val="006145DA"/>
    <w:rsid w:val="00615DD3"/>
    <w:rsid w:val="00616298"/>
    <w:rsid w:val="00616E22"/>
    <w:rsid w:val="006170F6"/>
    <w:rsid w:val="00617C51"/>
    <w:rsid w:val="00620C30"/>
    <w:rsid w:val="00626682"/>
    <w:rsid w:val="00627145"/>
    <w:rsid w:val="0063076A"/>
    <w:rsid w:val="00630BDC"/>
    <w:rsid w:val="00631A98"/>
    <w:rsid w:val="0063638D"/>
    <w:rsid w:val="00651AEB"/>
    <w:rsid w:val="00652E27"/>
    <w:rsid w:val="006642CF"/>
    <w:rsid w:val="00671815"/>
    <w:rsid w:val="006720DB"/>
    <w:rsid w:val="006772A5"/>
    <w:rsid w:val="00677717"/>
    <w:rsid w:val="00683E51"/>
    <w:rsid w:val="0068478F"/>
    <w:rsid w:val="00696086"/>
    <w:rsid w:val="006A1568"/>
    <w:rsid w:val="006A3DCC"/>
    <w:rsid w:val="006A69A9"/>
    <w:rsid w:val="006A7E9B"/>
    <w:rsid w:val="006B2566"/>
    <w:rsid w:val="006B32DC"/>
    <w:rsid w:val="006C14F8"/>
    <w:rsid w:val="006C21E9"/>
    <w:rsid w:val="006D7B4B"/>
    <w:rsid w:val="006E0404"/>
    <w:rsid w:val="006E555F"/>
    <w:rsid w:val="006E6A3C"/>
    <w:rsid w:val="006F05E3"/>
    <w:rsid w:val="006F39BB"/>
    <w:rsid w:val="006F7FE7"/>
    <w:rsid w:val="007003B9"/>
    <w:rsid w:val="00700BF6"/>
    <w:rsid w:val="007022EF"/>
    <w:rsid w:val="00703FBC"/>
    <w:rsid w:val="00704138"/>
    <w:rsid w:val="00705DCE"/>
    <w:rsid w:val="00706413"/>
    <w:rsid w:val="007215FF"/>
    <w:rsid w:val="00731A0B"/>
    <w:rsid w:val="00732CE6"/>
    <w:rsid w:val="0073662B"/>
    <w:rsid w:val="00745DD5"/>
    <w:rsid w:val="00754216"/>
    <w:rsid w:val="0075574C"/>
    <w:rsid w:val="0077377C"/>
    <w:rsid w:val="00773F3F"/>
    <w:rsid w:val="0077431B"/>
    <w:rsid w:val="00781869"/>
    <w:rsid w:val="00782543"/>
    <w:rsid w:val="00782D41"/>
    <w:rsid w:val="007874CE"/>
    <w:rsid w:val="00795ECB"/>
    <w:rsid w:val="00795ED0"/>
    <w:rsid w:val="007A6330"/>
    <w:rsid w:val="007A7064"/>
    <w:rsid w:val="007B1117"/>
    <w:rsid w:val="007B2973"/>
    <w:rsid w:val="007B4AC0"/>
    <w:rsid w:val="007C0BA3"/>
    <w:rsid w:val="007C0D8B"/>
    <w:rsid w:val="007C61B4"/>
    <w:rsid w:val="007C6502"/>
    <w:rsid w:val="007C6DE8"/>
    <w:rsid w:val="007C773B"/>
    <w:rsid w:val="007C7CDD"/>
    <w:rsid w:val="007E3061"/>
    <w:rsid w:val="007F36D2"/>
    <w:rsid w:val="007F42F3"/>
    <w:rsid w:val="007F45AB"/>
    <w:rsid w:val="007F6BEA"/>
    <w:rsid w:val="0080229D"/>
    <w:rsid w:val="008055E8"/>
    <w:rsid w:val="00806ED7"/>
    <w:rsid w:val="00813C48"/>
    <w:rsid w:val="00815439"/>
    <w:rsid w:val="00822FF3"/>
    <w:rsid w:val="00823D98"/>
    <w:rsid w:val="008253FF"/>
    <w:rsid w:val="00837CAC"/>
    <w:rsid w:val="008450F2"/>
    <w:rsid w:val="008452EA"/>
    <w:rsid w:val="00845DEF"/>
    <w:rsid w:val="00850C24"/>
    <w:rsid w:val="00862342"/>
    <w:rsid w:val="00866AED"/>
    <w:rsid w:val="00866EB7"/>
    <w:rsid w:val="00873CF3"/>
    <w:rsid w:val="00874FB7"/>
    <w:rsid w:val="00877305"/>
    <w:rsid w:val="00883113"/>
    <w:rsid w:val="00883718"/>
    <w:rsid w:val="00883BAF"/>
    <w:rsid w:val="00884F01"/>
    <w:rsid w:val="0088530E"/>
    <w:rsid w:val="00891C78"/>
    <w:rsid w:val="00895678"/>
    <w:rsid w:val="008B1D35"/>
    <w:rsid w:val="008B2612"/>
    <w:rsid w:val="008B5403"/>
    <w:rsid w:val="008B60B5"/>
    <w:rsid w:val="008C2333"/>
    <w:rsid w:val="008C45F4"/>
    <w:rsid w:val="008C637C"/>
    <w:rsid w:val="008C7259"/>
    <w:rsid w:val="008E290C"/>
    <w:rsid w:val="008E60DA"/>
    <w:rsid w:val="008F131C"/>
    <w:rsid w:val="009013E6"/>
    <w:rsid w:val="009020C0"/>
    <w:rsid w:val="00904471"/>
    <w:rsid w:val="00904B84"/>
    <w:rsid w:val="00907546"/>
    <w:rsid w:val="00907900"/>
    <w:rsid w:val="00910CED"/>
    <w:rsid w:val="009154FA"/>
    <w:rsid w:val="00920388"/>
    <w:rsid w:val="00923398"/>
    <w:rsid w:val="00923EB4"/>
    <w:rsid w:val="009251CF"/>
    <w:rsid w:val="00927279"/>
    <w:rsid w:val="00927D00"/>
    <w:rsid w:val="009351EB"/>
    <w:rsid w:val="00935F4C"/>
    <w:rsid w:val="00945493"/>
    <w:rsid w:val="0094675E"/>
    <w:rsid w:val="00950A7C"/>
    <w:rsid w:val="009525A4"/>
    <w:rsid w:val="00952B0F"/>
    <w:rsid w:val="00953737"/>
    <w:rsid w:val="009569C2"/>
    <w:rsid w:val="00961406"/>
    <w:rsid w:val="0096671F"/>
    <w:rsid w:val="00970AFB"/>
    <w:rsid w:val="00971B04"/>
    <w:rsid w:val="00977A2B"/>
    <w:rsid w:val="00984624"/>
    <w:rsid w:val="00991CEC"/>
    <w:rsid w:val="009A340C"/>
    <w:rsid w:val="009A4AF5"/>
    <w:rsid w:val="009A6D85"/>
    <w:rsid w:val="009B0678"/>
    <w:rsid w:val="009B3FBD"/>
    <w:rsid w:val="009B3FC9"/>
    <w:rsid w:val="009B41AA"/>
    <w:rsid w:val="009B50F9"/>
    <w:rsid w:val="009C262A"/>
    <w:rsid w:val="009D2FAA"/>
    <w:rsid w:val="009D438E"/>
    <w:rsid w:val="009D7BC3"/>
    <w:rsid w:val="009E27EC"/>
    <w:rsid w:val="009E2F11"/>
    <w:rsid w:val="009E3D6C"/>
    <w:rsid w:val="009F1B16"/>
    <w:rsid w:val="009F3D86"/>
    <w:rsid w:val="009F545F"/>
    <w:rsid w:val="009F6B1E"/>
    <w:rsid w:val="009F7F9B"/>
    <w:rsid w:val="00A117D2"/>
    <w:rsid w:val="00A14CC1"/>
    <w:rsid w:val="00A209B5"/>
    <w:rsid w:val="00A345E9"/>
    <w:rsid w:val="00A415F9"/>
    <w:rsid w:val="00A43D98"/>
    <w:rsid w:val="00A4720A"/>
    <w:rsid w:val="00A50415"/>
    <w:rsid w:val="00A5197B"/>
    <w:rsid w:val="00A542C3"/>
    <w:rsid w:val="00A55482"/>
    <w:rsid w:val="00A61E50"/>
    <w:rsid w:val="00A66D88"/>
    <w:rsid w:val="00A6767E"/>
    <w:rsid w:val="00A71699"/>
    <w:rsid w:val="00A74725"/>
    <w:rsid w:val="00A8339B"/>
    <w:rsid w:val="00A84D4C"/>
    <w:rsid w:val="00A8739C"/>
    <w:rsid w:val="00A94408"/>
    <w:rsid w:val="00A96651"/>
    <w:rsid w:val="00A97A75"/>
    <w:rsid w:val="00AA4D00"/>
    <w:rsid w:val="00AA5F99"/>
    <w:rsid w:val="00AA7342"/>
    <w:rsid w:val="00AB3C47"/>
    <w:rsid w:val="00AC39D4"/>
    <w:rsid w:val="00AC50FF"/>
    <w:rsid w:val="00AD2A80"/>
    <w:rsid w:val="00AD2D78"/>
    <w:rsid w:val="00AD3892"/>
    <w:rsid w:val="00AE7640"/>
    <w:rsid w:val="00AF7248"/>
    <w:rsid w:val="00B04D0F"/>
    <w:rsid w:val="00B0570F"/>
    <w:rsid w:val="00B07195"/>
    <w:rsid w:val="00B13FCA"/>
    <w:rsid w:val="00B1778A"/>
    <w:rsid w:val="00B2086C"/>
    <w:rsid w:val="00B21D18"/>
    <w:rsid w:val="00B2602D"/>
    <w:rsid w:val="00B338CE"/>
    <w:rsid w:val="00B3434A"/>
    <w:rsid w:val="00B35D10"/>
    <w:rsid w:val="00B364A1"/>
    <w:rsid w:val="00B417BC"/>
    <w:rsid w:val="00B512AF"/>
    <w:rsid w:val="00B51678"/>
    <w:rsid w:val="00B53C26"/>
    <w:rsid w:val="00B5451A"/>
    <w:rsid w:val="00B573D5"/>
    <w:rsid w:val="00B5786F"/>
    <w:rsid w:val="00B57F5B"/>
    <w:rsid w:val="00B63A6E"/>
    <w:rsid w:val="00B736CE"/>
    <w:rsid w:val="00B80DAA"/>
    <w:rsid w:val="00B83A93"/>
    <w:rsid w:val="00B93680"/>
    <w:rsid w:val="00B93790"/>
    <w:rsid w:val="00B96CAE"/>
    <w:rsid w:val="00BA0E42"/>
    <w:rsid w:val="00BA1468"/>
    <w:rsid w:val="00BB51B7"/>
    <w:rsid w:val="00BB6C2A"/>
    <w:rsid w:val="00BC0212"/>
    <w:rsid w:val="00BC366C"/>
    <w:rsid w:val="00BC3C9B"/>
    <w:rsid w:val="00BC4070"/>
    <w:rsid w:val="00BC6501"/>
    <w:rsid w:val="00BD47A4"/>
    <w:rsid w:val="00BE65D5"/>
    <w:rsid w:val="00BF2044"/>
    <w:rsid w:val="00C038CE"/>
    <w:rsid w:val="00C03BB2"/>
    <w:rsid w:val="00C07101"/>
    <w:rsid w:val="00C072CE"/>
    <w:rsid w:val="00C10B08"/>
    <w:rsid w:val="00C12A68"/>
    <w:rsid w:val="00C12D02"/>
    <w:rsid w:val="00C135DE"/>
    <w:rsid w:val="00C24589"/>
    <w:rsid w:val="00C33E24"/>
    <w:rsid w:val="00C40784"/>
    <w:rsid w:val="00C42D63"/>
    <w:rsid w:val="00C4509B"/>
    <w:rsid w:val="00C45AF6"/>
    <w:rsid w:val="00C520C2"/>
    <w:rsid w:val="00C546B4"/>
    <w:rsid w:val="00C61417"/>
    <w:rsid w:val="00C62B10"/>
    <w:rsid w:val="00C635C4"/>
    <w:rsid w:val="00C65DA7"/>
    <w:rsid w:val="00C728B9"/>
    <w:rsid w:val="00C73071"/>
    <w:rsid w:val="00C73CC6"/>
    <w:rsid w:val="00C853A0"/>
    <w:rsid w:val="00C857F8"/>
    <w:rsid w:val="00C87D78"/>
    <w:rsid w:val="00C9014F"/>
    <w:rsid w:val="00CB1A1F"/>
    <w:rsid w:val="00CB223A"/>
    <w:rsid w:val="00CB54C9"/>
    <w:rsid w:val="00CB7762"/>
    <w:rsid w:val="00CC2734"/>
    <w:rsid w:val="00CC5AF5"/>
    <w:rsid w:val="00CC7447"/>
    <w:rsid w:val="00CE14CD"/>
    <w:rsid w:val="00CE2228"/>
    <w:rsid w:val="00CE5443"/>
    <w:rsid w:val="00CE613A"/>
    <w:rsid w:val="00CE7A87"/>
    <w:rsid w:val="00CF1707"/>
    <w:rsid w:val="00CF3C54"/>
    <w:rsid w:val="00D205FF"/>
    <w:rsid w:val="00D24421"/>
    <w:rsid w:val="00D33EF9"/>
    <w:rsid w:val="00D35681"/>
    <w:rsid w:val="00D37ACD"/>
    <w:rsid w:val="00D52E6F"/>
    <w:rsid w:val="00D539FB"/>
    <w:rsid w:val="00D5400D"/>
    <w:rsid w:val="00D5709F"/>
    <w:rsid w:val="00D624BE"/>
    <w:rsid w:val="00D65E6C"/>
    <w:rsid w:val="00D7127D"/>
    <w:rsid w:val="00D7183B"/>
    <w:rsid w:val="00D77788"/>
    <w:rsid w:val="00D80F01"/>
    <w:rsid w:val="00D82044"/>
    <w:rsid w:val="00D828F4"/>
    <w:rsid w:val="00D9727B"/>
    <w:rsid w:val="00D9728E"/>
    <w:rsid w:val="00DA1FAD"/>
    <w:rsid w:val="00DA51EC"/>
    <w:rsid w:val="00DA5362"/>
    <w:rsid w:val="00DA69FD"/>
    <w:rsid w:val="00DB0DD9"/>
    <w:rsid w:val="00DB5C01"/>
    <w:rsid w:val="00DB6E74"/>
    <w:rsid w:val="00DB74E4"/>
    <w:rsid w:val="00DB7B68"/>
    <w:rsid w:val="00DB7E74"/>
    <w:rsid w:val="00DC59F2"/>
    <w:rsid w:val="00DD7930"/>
    <w:rsid w:val="00DE34F4"/>
    <w:rsid w:val="00DE7DA0"/>
    <w:rsid w:val="00DF0998"/>
    <w:rsid w:val="00DF0D3D"/>
    <w:rsid w:val="00DF15E7"/>
    <w:rsid w:val="00E037F7"/>
    <w:rsid w:val="00E1046F"/>
    <w:rsid w:val="00E1054B"/>
    <w:rsid w:val="00E112B2"/>
    <w:rsid w:val="00E1267E"/>
    <w:rsid w:val="00E14CC7"/>
    <w:rsid w:val="00E17736"/>
    <w:rsid w:val="00E21EA0"/>
    <w:rsid w:val="00E22E49"/>
    <w:rsid w:val="00E22F04"/>
    <w:rsid w:val="00E26CFA"/>
    <w:rsid w:val="00E273AF"/>
    <w:rsid w:val="00E36B83"/>
    <w:rsid w:val="00E463F9"/>
    <w:rsid w:val="00E51D8E"/>
    <w:rsid w:val="00E52520"/>
    <w:rsid w:val="00E5661B"/>
    <w:rsid w:val="00E56865"/>
    <w:rsid w:val="00E6176F"/>
    <w:rsid w:val="00E67A75"/>
    <w:rsid w:val="00E70FB9"/>
    <w:rsid w:val="00E73317"/>
    <w:rsid w:val="00E7425A"/>
    <w:rsid w:val="00E823E7"/>
    <w:rsid w:val="00E9161D"/>
    <w:rsid w:val="00E933FC"/>
    <w:rsid w:val="00E962A7"/>
    <w:rsid w:val="00E97CD4"/>
    <w:rsid w:val="00EA2D0F"/>
    <w:rsid w:val="00EB3BFA"/>
    <w:rsid w:val="00EB591D"/>
    <w:rsid w:val="00EC05A2"/>
    <w:rsid w:val="00EC0909"/>
    <w:rsid w:val="00EC1D43"/>
    <w:rsid w:val="00ED5C0A"/>
    <w:rsid w:val="00EE3CAE"/>
    <w:rsid w:val="00EF00E7"/>
    <w:rsid w:val="00EF2D24"/>
    <w:rsid w:val="00EF3F29"/>
    <w:rsid w:val="00EF7BB0"/>
    <w:rsid w:val="00F0473A"/>
    <w:rsid w:val="00F10300"/>
    <w:rsid w:val="00F11AC6"/>
    <w:rsid w:val="00F127BD"/>
    <w:rsid w:val="00F17CEE"/>
    <w:rsid w:val="00F20878"/>
    <w:rsid w:val="00F2137A"/>
    <w:rsid w:val="00F36062"/>
    <w:rsid w:val="00F46CFC"/>
    <w:rsid w:val="00F50364"/>
    <w:rsid w:val="00F50CD1"/>
    <w:rsid w:val="00F52596"/>
    <w:rsid w:val="00F60759"/>
    <w:rsid w:val="00F6246B"/>
    <w:rsid w:val="00F71313"/>
    <w:rsid w:val="00F75BB2"/>
    <w:rsid w:val="00F86A8D"/>
    <w:rsid w:val="00F8722B"/>
    <w:rsid w:val="00F92687"/>
    <w:rsid w:val="00F92F91"/>
    <w:rsid w:val="00FA1FE0"/>
    <w:rsid w:val="00FA5323"/>
    <w:rsid w:val="00FB20C2"/>
    <w:rsid w:val="00FB244E"/>
    <w:rsid w:val="00FB25A1"/>
    <w:rsid w:val="00FB2F3D"/>
    <w:rsid w:val="00FB4042"/>
    <w:rsid w:val="00FB63B9"/>
    <w:rsid w:val="00FB6A4F"/>
    <w:rsid w:val="00FB6E9F"/>
    <w:rsid w:val="00FC0057"/>
    <w:rsid w:val="00FC0398"/>
    <w:rsid w:val="00FC20E3"/>
    <w:rsid w:val="00FC324E"/>
    <w:rsid w:val="00FC50A5"/>
    <w:rsid w:val="00FC5BA5"/>
    <w:rsid w:val="00FD10C0"/>
    <w:rsid w:val="00FD4EB1"/>
    <w:rsid w:val="00FD7668"/>
    <w:rsid w:val="00FE3730"/>
    <w:rsid w:val="00FE3F68"/>
    <w:rsid w:val="00FF0F61"/>
    <w:rsid w:val="00FF4B8C"/>
    <w:rsid w:val="00FF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D7628E2-4EB0-403F-BD04-AF0EA8D6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5A6"/>
    <w:pPr>
      <w:widowControl w:val="0"/>
      <w:autoSpaceDE w:val="0"/>
      <w:autoSpaceDN w:val="0"/>
      <w:jc w:val="both"/>
    </w:pPr>
    <w:rPr>
      <w:rFonts w:ascii="ＭＳ 明朝"/>
      <w:sz w:val="21"/>
      <w:szCs w:val="21"/>
    </w:rPr>
  </w:style>
  <w:style w:type="paragraph" w:styleId="1">
    <w:name w:val="heading 1"/>
    <w:basedOn w:val="a"/>
    <w:next w:val="a"/>
    <w:link w:val="10"/>
    <w:uiPriority w:val="9"/>
    <w:qFormat/>
    <w:rsid w:val="006002A3"/>
    <w:pPr>
      <w:keepNext/>
      <w:outlineLvl w:val="0"/>
    </w:pPr>
    <w:rPr>
      <w:rFonts w:ascii="Arial" w:eastAsia="ＭＳ ゴシック" w:hAnsi="Arial"/>
      <w:sz w:val="24"/>
      <w:szCs w:val="24"/>
    </w:rPr>
  </w:style>
  <w:style w:type="paragraph" w:styleId="2">
    <w:name w:val="heading 2"/>
    <w:basedOn w:val="a"/>
    <w:next w:val="a"/>
    <w:link w:val="20"/>
    <w:uiPriority w:val="9"/>
    <w:qFormat/>
    <w:rsid w:val="006002A3"/>
    <w:pPr>
      <w:keepNext/>
      <w:outlineLvl w:val="1"/>
    </w:pPr>
    <w:rPr>
      <w:rFonts w:ascii="Arial" w:eastAsia="ＭＳ ゴシック" w:hAnsi="Arial"/>
    </w:rPr>
  </w:style>
  <w:style w:type="paragraph" w:styleId="3">
    <w:name w:val="heading 3"/>
    <w:basedOn w:val="a"/>
    <w:next w:val="a"/>
    <w:link w:val="30"/>
    <w:uiPriority w:val="9"/>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rsid w:val="006002A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sz w:val="21"/>
      <w:szCs w:val="21"/>
    </w:rPr>
  </w:style>
  <w:style w:type="character" w:customStyle="1" w:styleId="30">
    <w:name w:val="見出し 3 (文字)"/>
    <w:basedOn w:val="a0"/>
    <w:link w:val="3"/>
    <w:uiPriority w:val="9"/>
    <w:semiHidden/>
    <w:locked/>
    <w:rPr>
      <w:rFonts w:asciiTheme="majorHAnsi" w:eastAsiaTheme="majorEastAsia" w:hAnsiTheme="majorHAnsi" w:cs="Times New Roman"/>
      <w:sz w:val="21"/>
      <w:szCs w:val="21"/>
    </w:rPr>
  </w:style>
  <w:style w:type="paragraph" w:styleId="a3">
    <w:name w:val="header"/>
    <w:basedOn w:val="a"/>
    <w:link w:val="a4"/>
    <w:uiPriority w:val="99"/>
    <w:rsid w:val="006002A3"/>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rsid w:val="006002A3"/>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character" w:styleId="a7">
    <w:name w:val="page number"/>
    <w:basedOn w:val="a0"/>
    <w:uiPriority w:val="99"/>
    <w:rsid w:val="006002A3"/>
    <w:rPr>
      <w:rFonts w:cs="Times New Roman"/>
    </w:rPr>
  </w:style>
  <w:style w:type="paragraph" w:customStyle="1" w:styleId="a8">
    <w:name w:val="箇条"/>
    <w:basedOn w:val="a"/>
    <w:rsid w:val="006002A3"/>
    <w:pPr>
      <w:ind w:left="100" w:hangingChars="100" w:hanging="100"/>
      <w:jc w:val="left"/>
    </w:pPr>
    <w:rPr>
      <w:rFonts w:hAnsi="ＭＳ ゴシック"/>
      <w:szCs w:val="20"/>
    </w:rPr>
  </w:style>
  <w:style w:type="paragraph" w:styleId="a9">
    <w:name w:val="Body Text"/>
    <w:basedOn w:val="a"/>
    <w:link w:val="aa"/>
    <w:uiPriority w:val="99"/>
    <w:rsid w:val="006002A3"/>
    <w:pPr>
      <w:ind w:firstLineChars="100" w:firstLine="100"/>
      <w:jc w:val="left"/>
    </w:pPr>
  </w:style>
  <w:style w:type="character" w:customStyle="1" w:styleId="aa">
    <w:name w:val="本文 (文字)"/>
    <w:basedOn w:val="a0"/>
    <w:link w:val="a9"/>
    <w:uiPriority w:val="99"/>
    <w:semiHidden/>
    <w:locked/>
    <w:rPr>
      <w:rFonts w:ascii="ＭＳ 明朝" w:cs="Times New Roman"/>
      <w:sz w:val="21"/>
      <w:szCs w:val="21"/>
    </w:rPr>
  </w:style>
  <w:style w:type="paragraph" w:customStyle="1" w:styleId="ab">
    <w:name w:val="条例見出し"/>
    <w:basedOn w:val="a"/>
    <w:rsid w:val="006002A3"/>
    <w:pPr>
      <w:ind w:leftChars="100" w:left="100"/>
      <w:jc w:val="left"/>
    </w:pPr>
  </w:style>
  <w:style w:type="paragraph" w:customStyle="1" w:styleId="ac">
    <w:name w:val="箇条１"/>
    <w:basedOn w:val="a"/>
    <w:rsid w:val="006002A3"/>
    <w:pPr>
      <w:ind w:leftChars="100" w:left="200" w:hangingChars="100" w:hanging="100"/>
      <w:jc w:val="left"/>
    </w:pPr>
  </w:style>
  <w:style w:type="paragraph" w:customStyle="1" w:styleId="ad">
    <w:name w:val="附則"/>
    <w:basedOn w:val="ab"/>
    <w:rsid w:val="006002A3"/>
    <w:pPr>
      <w:ind w:leftChars="300" w:left="300"/>
    </w:pPr>
  </w:style>
  <w:style w:type="paragraph" w:customStyle="1" w:styleId="ae">
    <w:name w:val="議案番号"/>
    <w:basedOn w:val="a"/>
    <w:rsid w:val="006002A3"/>
    <w:pPr>
      <w:ind w:rightChars="100" w:right="100"/>
      <w:jc w:val="right"/>
    </w:pPr>
  </w:style>
  <w:style w:type="paragraph" w:customStyle="1" w:styleId="af">
    <w:name w:val="期日"/>
    <w:basedOn w:val="ac"/>
    <w:rsid w:val="006002A3"/>
    <w:pPr>
      <w:ind w:leftChars="300" w:left="300" w:firstLineChars="0" w:firstLine="0"/>
    </w:pPr>
  </w:style>
  <w:style w:type="character" w:styleId="af0">
    <w:name w:val="Hyperlink"/>
    <w:basedOn w:val="a0"/>
    <w:uiPriority w:val="99"/>
    <w:unhideWhenUsed/>
    <w:rsid w:val="0047435F"/>
    <w:rPr>
      <w:rFonts w:cs="Times New Roman"/>
      <w:color w:val="0000FF"/>
      <w:u w:val="single"/>
    </w:rPr>
  </w:style>
  <w:style w:type="paragraph" w:styleId="Web">
    <w:name w:val="Normal (Web)"/>
    <w:basedOn w:val="a"/>
    <w:uiPriority w:val="99"/>
    <w:unhideWhenUsed/>
    <w:rsid w:val="00706413"/>
    <w:pPr>
      <w:widowControl/>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1">
    <w:name w:val="Balloon Text"/>
    <w:basedOn w:val="a"/>
    <w:link w:val="af2"/>
    <w:uiPriority w:val="99"/>
    <w:rsid w:val="004D05A6"/>
    <w:rPr>
      <w:rFonts w:ascii="Arial" w:eastAsia="ＭＳ ゴシック" w:hAnsi="Arial"/>
      <w:sz w:val="18"/>
      <w:szCs w:val="18"/>
    </w:rPr>
  </w:style>
  <w:style w:type="character" w:customStyle="1" w:styleId="af2">
    <w:name w:val="吹き出し (文字)"/>
    <w:basedOn w:val="a0"/>
    <w:link w:val="af1"/>
    <w:uiPriority w:val="99"/>
    <w:locked/>
    <w:rsid w:val="004D05A6"/>
    <w:rPr>
      <w:rFonts w:ascii="Arial" w:eastAsia="ＭＳ ゴシック" w:hAnsi="Arial" w:cs="Times New Roman"/>
      <w:sz w:val="18"/>
    </w:rPr>
  </w:style>
  <w:style w:type="paragraph" w:customStyle="1" w:styleId="Default">
    <w:name w:val="Default"/>
    <w:rsid w:val="00822FF3"/>
    <w:pPr>
      <w:widowControl w:val="0"/>
      <w:autoSpaceDE w:val="0"/>
      <w:autoSpaceDN w:val="0"/>
      <w:adjustRightInd w:val="0"/>
    </w:pPr>
    <w:rPr>
      <w:rFonts w:ascii="ＭＳ 明朝" w:cs="ＭＳ 明朝"/>
      <w:color w:val="000000"/>
      <w:sz w:val="24"/>
      <w:szCs w:val="24"/>
    </w:rPr>
  </w:style>
  <w:style w:type="table" w:styleId="af3">
    <w:name w:val="Table Grid"/>
    <w:basedOn w:val="a1"/>
    <w:uiPriority w:val="59"/>
    <w:rsid w:val="009B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3">
    <w:name w:val="cm33"/>
    <w:rsid w:val="0024002E"/>
    <w:rPr>
      <w:rFonts w:ascii="ＭＳ 明朝" w:eastAsia="ＭＳ 明朝" w:hAnsi="ＭＳ 明朝"/>
      <w:sz w:val="24"/>
    </w:rPr>
  </w:style>
  <w:style w:type="paragraph" w:styleId="af4">
    <w:name w:val="Closing"/>
    <w:basedOn w:val="a"/>
    <w:link w:val="af5"/>
    <w:uiPriority w:val="99"/>
    <w:unhideWhenUsed/>
    <w:rsid w:val="005B00AA"/>
    <w:pPr>
      <w:autoSpaceDE/>
      <w:autoSpaceDN/>
      <w:jc w:val="right"/>
    </w:pPr>
    <w:rPr>
      <w:kern w:val="2"/>
      <w:sz w:val="22"/>
      <w:szCs w:val="20"/>
    </w:rPr>
  </w:style>
  <w:style w:type="character" w:customStyle="1" w:styleId="af5">
    <w:name w:val="結語 (文字)"/>
    <w:basedOn w:val="a0"/>
    <w:link w:val="af4"/>
    <w:uiPriority w:val="99"/>
    <w:locked/>
    <w:rsid w:val="005B00AA"/>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468688">
      <w:marLeft w:val="0"/>
      <w:marRight w:val="0"/>
      <w:marTop w:val="0"/>
      <w:marBottom w:val="0"/>
      <w:divBdr>
        <w:top w:val="none" w:sz="0" w:space="0" w:color="auto"/>
        <w:left w:val="none" w:sz="0" w:space="0" w:color="auto"/>
        <w:bottom w:val="none" w:sz="0" w:space="0" w:color="auto"/>
        <w:right w:val="none" w:sz="0" w:space="0" w:color="auto"/>
      </w:divBdr>
    </w:div>
    <w:div w:id="1736468689">
      <w:marLeft w:val="0"/>
      <w:marRight w:val="0"/>
      <w:marTop w:val="0"/>
      <w:marBottom w:val="0"/>
      <w:divBdr>
        <w:top w:val="none" w:sz="0" w:space="0" w:color="auto"/>
        <w:left w:val="none" w:sz="0" w:space="0" w:color="auto"/>
        <w:bottom w:val="none" w:sz="0" w:space="0" w:color="auto"/>
        <w:right w:val="none" w:sz="0" w:space="0" w:color="auto"/>
      </w:divBdr>
    </w:div>
    <w:div w:id="1736468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7A573E-E76D-49ED-91DC-64804224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前田香央里</dc:creator>
  <cp:keywords/>
  <dc:description/>
  <cp:lastModifiedBy>前田香央里</cp:lastModifiedBy>
  <cp:revision>2</cp:revision>
  <cp:lastPrinted>2019-04-09T09:31:00Z</cp:lastPrinted>
  <dcterms:created xsi:type="dcterms:W3CDTF">2025-03-27T12:35:00Z</dcterms:created>
  <dcterms:modified xsi:type="dcterms:W3CDTF">2025-03-27T12:35:00Z</dcterms:modified>
</cp:coreProperties>
</file>